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E38B0" w14:textId="43BF9ACF" w:rsidR="009951ED" w:rsidRPr="00FE1228" w:rsidRDefault="00FE1228">
      <w:pPr>
        <w:rPr>
          <w:rFonts w:ascii="Times New Roman" w:hAnsi="Times New Roman" w:cs="Times New Roman"/>
          <w:sz w:val="22"/>
          <w:szCs w:val="22"/>
        </w:rPr>
      </w:pPr>
      <w:r w:rsidRPr="00FE1228">
        <w:rPr>
          <w:rFonts w:ascii="Times New Roman" w:hAnsi="Times New Roman" w:cs="Times New Roman"/>
          <w:sz w:val="22"/>
          <w:szCs w:val="22"/>
        </w:rPr>
        <w:t>Terelle Burton</w:t>
      </w:r>
    </w:p>
    <w:p w14:paraId="28A2C8CC" w14:textId="20E2480A" w:rsidR="00FE1228" w:rsidRPr="00FE1228" w:rsidRDefault="00FE1228">
      <w:pPr>
        <w:rPr>
          <w:rFonts w:ascii="Times New Roman" w:hAnsi="Times New Roman" w:cs="Times New Roman"/>
          <w:sz w:val="22"/>
          <w:szCs w:val="22"/>
        </w:rPr>
      </w:pPr>
      <w:r w:rsidRPr="00FE1228">
        <w:rPr>
          <w:rFonts w:ascii="Times New Roman" w:hAnsi="Times New Roman" w:cs="Times New Roman"/>
          <w:sz w:val="22"/>
          <w:szCs w:val="22"/>
        </w:rPr>
        <w:t>2901 Welsh Road Apt. A222</w:t>
      </w:r>
    </w:p>
    <w:p w14:paraId="23F27496" w14:textId="56A2E5D4" w:rsidR="00FE1228" w:rsidRPr="00FE1228" w:rsidRDefault="00FE1228">
      <w:pPr>
        <w:rPr>
          <w:rFonts w:ascii="Times New Roman" w:hAnsi="Times New Roman" w:cs="Times New Roman"/>
          <w:sz w:val="22"/>
          <w:szCs w:val="22"/>
        </w:rPr>
      </w:pPr>
      <w:r w:rsidRPr="00FE1228">
        <w:rPr>
          <w:rFonts w:ascii="Times New Roman" w:hAnsi="Times New Roman" w:cs="Times New Roman"/>
          <w:sz w:val="22"/>
          <w:szCs w:val="22"/>
        </w:rPr>
        <w:t xml:space="preserve">Philadelphia, PA 19152 </w:t>
      </w:r>
    </w:p>
    <w:p w14:paraId="4257E103" w14:textId="1AE6CC86" w:rsidR="00FE1228" w:rsidRPr="00FE1228" w:rsidRDefault="00FE1228">
      <w:pPr>
        <w:rPr>
          <w:rFonts w:ascii="Times New Roman" w:hAnsi="Times New Roman" w:cs="Times New Roman"/>
          <w:sz w:val="22"/>
          <w:szCs w:val="22"/>
        </w:rPr>
      </w:pPr>
      <w:r w:rsidRPr="00FE1228">
        <w:rPr>
          <w:rFonts w:ascii="Times New Roman" w:hAnsi="Times New Roman" w:cs="Times New Roman"/>
          <w:sz w:val="22"/>
          <w:szCs w:val="22"/>
        </w:rPr>
        <w:t>(215) 678-9298</w:t>
      </w:r>
    </w:p>
    <w:p w14:paraId="2340F218" w14:textId="0D944C27" w:rsidR="00FE1228" w:rsidRPr="00FE1228" w:rsidRDefault="00FE1228">
      <w:pPr>
        <w:rPr>
          <w:rFonts w:ascii="Times New Roman" w:hAnsi="Times New Roman" w:cs="Times New Roman"/>
          <w:sz w:val="22"/>
          <w:szCs w:val="22"/>
        </w:rPr>
      </w:pPr>
    </w:p>
    <w:p w14:paraId="0D3A27F2" w14:textId="0B1B3619" w:rsidR="00FE1228" w:rsidRPr="00FE1228" w:rsidRDefault="00FE1228">
      <w:pPr>
        <w:rPr>
          <w:rFonts w:ascii="Times New Roman" w:hAnsi="Times New Roman" w:cs="Times New Roman"/>
          <w:sz w:val="22"/>
          <w:szCs w:val="22"/>
        </w:rPr>
      </w:pPr>
    </w:p>
    <w:p w14:paraId="2DF725FD" w14:textId="7D792AA1" w:rsidR="00FE1228" w:rsidRPr="00FE1228" w:rsidRDefault="00FE1228">
      <w:pPr>
        <w:rPr>
          <w:rFonts w:ascii="Times New Roman" w:hAnsi="Times New Roman" w:cs="Times New Roman"/>
          <w:sz w:val="22"/>
          <w:szCs w:val="22"/>
        </w:rPr>
      </w:pPr>
    </w:p>
    <w:p w14:paraId="2C656CE2" w14:textId="4A0EE075" w:rsidR="00FE1228" w:rsidRPr="00FE1228" w:rsidRDefault="00FE1228">
      <w:pPr>
        <w:rPr>
          <w:rFonts w:ascii="Times New Roman" w:hAnsi="Times New Roman" w:cs="Times New Roman"/>
          <w:sz w:val="22"/>
          <w:szCs w:val="22"/>
        </w:rPr>
      </w:pPr>
    </w:p>
    <w:p w14:paraId="37C5D7D9" w14:textId="0B0C4FA5" w:rsidR="00FE1228" w:rsidRPr="00FE1228" w:rsidRDefault="0044335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Dear Cora Services</w:t>
      </w:r>
      <w:r w:rsidR="00FE1228" w:rsidRPr="00FE1228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0695F353" w14:textId="41A46F59" w:rsidR="00FE1228" w:rsidRPr="00FE1228" w:rsidRDefault="00FE1228">
      <w:pPr>
        <w:rPr>
          <w:rFonts w:ascii="Times New Roman" w:hAnsi="Times New Roman" w:cs="Times New Roman"/>
          <w:sz w:val="22"/>
          <w:szCs w:val="22"/>
        </w:rPr>
      </w:pPr>
    </w:p>
    <w:p w14:paraId="5C508C03" w14:textId="4D37D8F0" w:rsidR="00FE1228" w:rsidRDefault="00FE1228">
      <w:pPr>
        <w:rPr>
          <w:rFonts w:ascii="Times New Roman" w:hAnsi="Times New Roman" w:cs="Times New Roman"/>
          <w:sz w:val="22"/>
          <w:szCs w:val="22"/>
        </w:rPr>
      </w:pPr>
      <w:r w:rsidRPr="00FE1228">
        <w:rPr>
          <w:rFonts w:ascii="Times New Roman" w:hAnsi="Times New Roman" w:cs="Times New Roman"/>
          <w:sz w:val="22"/>
          <w:szCs w:val="22"/>
        </w:rPr>
        <w:t xml:space="preserve">With the utmost enthusiasm, I would like to express my interest in joining the Case Management team at your agency. Blending my limited knowledge of child welfare and over 7 years of work experience in the Human Service field, I am looking to transition into Case Management. </w:t>
      </w:r>
      <w:r>
        <w:rPr>
          <w:rFonts w:ascii="Times New Roman" w:hAnsi="Times New Roman" w:cs="Times New Roman"/>
          <w:sz w:val="22"/>
          <w:szCs w:val="22"/>
        </w:rPr>
        <w:t xml:space="preserve">I believe that my skills, education, and strong commitment to uploading quality and ethics would make an ideal candidate to join to your team. </w:t>
      </w:r>
    </w:p>
    <w:p w14:paraId="728A4A99" w14:textId="3E5CC080" w:rsidR="00FE1228" w:rsidRDefault="00FE1228">
      <w:pPr>
        <w:rPr>
          <w:rFonts w:ascii="Times New Roman" w:hAnsi="Times New Roman" w:cs="Times New Roman"/>
          <w:sz w:val="22"/>
          <w:szCs w:val="22"/>
        </w:rPr>
      </w:pPr>
    </w:p>
    <w:p w14:paraId="0751BE27" w14:textId="138CEA3A" w:rsidR="00FE1228" w:rsidRDefault="00FE122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As a candidate, here’s what I could immediately bring to the table: </w:t>
      </w:r>
    </w:p>
    <w:p w14:paraId="20026726" w14:textId="77777777" w:rsidR="00FE1228" w:rsidRDefault="00FE1228">
      <w:pPr>
        <w:rPr>
          <w:rFonts w:ascii="Times New Roman" w:hAnsi="Times New Roman" w:cs="Times New Roman"/>
          <w:sz w:val="22"/>
          <w:szCs w:val="22"/>
        </w:rPr>
      </w:pPr>
    </w:p>
    <w:p w14:paraId="4B8FC340" w14:textId="6386BE5B" w:rsidR="00FE1228" w:rsidRPr="0036583A" w:rsidRDefault="001D2612" w:rsidP="00FE12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1D2612">
        <w:rPr>
          <w:rFonts w:ascii="Times New Roman" w:hAnsi="Times New Roman" w:cs="Times New Roman"/>
          <w:b/>
          <w:sz w:val="22"/>
          <w:szCs w:val="22"/>
        </w:rPr>
        <w:t xml:space="preserve">An effective problem solver: </w:t>
      </w:r>
      <w:r>
        <w:rPr>
          <w:rFonts w:ascii="Times New Roman" w:hAnsi="Times New Roman" w:cs="Times New Roman"/>
          <w:sz w:val="22"/>
          <w:szCs w:val="22"/>
        </w:rPr>
        <w:t xml:space="preserve">My current status as a M.S graduate student with a concentration in Behavioral Management has provided me the opportunity to hone my critical thinking and problem-solving skills. Through my graduate studies, I am frequently presented with case studies relating to a range of issues within social services issues, in which I must research the data in regard to the issue. In addition, in my role at Path Inc. I have served as the lead staff on a team of 7 staff members. Through my supervision, I have used my work experience skill set to transfer to my team members to improve their tools used to perform their job duties. </w:t>
      </w:r>
    </w:p>
    <w:p w14:paraId="43418D9D" w14:textId="53DD07EC" w:rsidR="0036583A" w:rsidRPr="0036583A" w:rsidRDefault="0036583A" w:rsidP="003658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Dynamic communication style:</w:t>
      </w:r>
      <w:r>
        <w:rPr>
          <w:rFonts w:ascii="Times New Roman" w:hAnsi="Times New Roman" w:cs="Times New Roman"/>
          <w:sz w:val="22"/>
          <w:szCs w:val="22"/>
        </w:rPr>
        <w:t xml:space="preserve"> At Path Inc., I frequently engaged in key decisions making my supervisor and communicated these decisions to my colleagues. I am known for my ability to quickly establish positive relationships with my coworkers, mediate disputes, and motivate others into action. Due to my interpersonal skills in verbal communication, I attend weekly meetings as a representative of my staff where I communicate key information to other clinicians,</w:t>
      </w:r>
      <w:r w:rsidRPr="0036583A">
        <w:rPr>
          <w:rFonts w:ascii="Times New Roman" w:hAnsi="Times New Roman" w:cs="Times New Roman"/>
          <w:sz w:val="22"/>
          <w:szCs w:val="22"/>
        </w:rPr>
        <w:t xml:space="preserve"> social workers and leaders across the organization. </w:t>
      </w:r>
    </w:p>
    <w:p w14:paraId="22944F07" w14:textId="3F6619E3" w:rsidR="0036583A" w:rsidRPr="00174FFF" w:rsidRDefault="0036583A" w:rsidP="003658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Solid foundation in organization and planning: </w:t>
      </w:r>
      <w:r w:rsidR="00416F7F">
        <w:rPr>
          <w:rFonts w:ascii="Times New Roman" w:hAnsi="Times New Roman" w:cs="Times New Roman"/>
          <w:sz w:val="22"/>
          <w:szCs w:val="22"/>
        </w:rPr>
        <w:t xml:space="preserve">I have experience with managing pre-school curriculum, creating academic criteria for afternoon program and managing supplies at Precious Babies Learning Academy, in which I created spreadsheets and timelines relating to supply replenishment.  As a Residential Assistant II at Path, I plan the weekly activities, held groups several times a week, delegating multiple task and duties to my colleagues and re-prioritizing as needed in an effort to meet deliverables. </w:t>
      </w:r>
    </w:p>
    <w:p w14:paraId="4AFBFA92" w14:textId="546E096F" w:rsidR="00174FFF" w:rsidRDefault="00174FFF" w:rsidP="00174FF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I’ve always held case social work/ case management in high regard and love the opportunity to be a part of such a respected field. I am confident that my transferable skills make me an ideal candidate and hope to have the opportunity to speak with you further about how I can be an asset to your team. Thank you for your time and any consideration for the position. </w:t>
      </w:r>
    </w:p>
    <w:p w14:paraId="1C6CC42A" w14:textId="13AE34C2" w:rsidR="00174FFF" w:rsidRDefault="00174FFF" w:rsidP="00174FFF">
      <w:pPr>
        <w:rPr>
          <w:rFonts w:ascii="Times New Roman" w:hAnsi="Times New Roman" w:cs="Times New Roman"/>
          <w:sz w:val="22"/>
          <w:szCs w:val="22"/>
        </w:rPr>
      </w:pPr>
    </w:p>
    <w:p w14:paraId="1D2AC47B" w14:textId="29C12D6D" w:rsidR="00174FFF" w:rsidRDefault="00174FFF" w:rsidP="00174FF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Sincerely, </w:t>
      </w:r>
    </w:p>
    <w:p w14:paraId="72F87900" w14:textId="4146DD00" w:rsidR="00174FFF" w:rsidRDefault="00174FFF" w:rsidP="00174FFF">
      <w:pPr>
        <w:rPr>
          <w:rFonts w:ascii="Times New Roman" w:hAnsi="Times New Roman" w:cs="Times New Roman"/>
          <w:sz w:val="22"/>
          <w:szCs w:val="22"/>
        </w:rPr>
      </w:pPr>
    </w:p>
    <w:p w14:paraId="56992755" w14:textId="4C86DC04" w:rsidR="00174FFF" w:rsidRDefault="00174FFF" w:rsidP="00174FFF">
      <w:pPr>
        <w:rPr>
          <w:rFonts w:ascii="Times New Roman" w:hAnsi="Times New Roman" w:cs="Times New Roman"/>
          <w:sz w:val="22"/>
          <w:szCs w:val="22"/>
        </w:rPr>
      </w:pPr>
    </w:p>
    <w:p w14:paraId="6CB3741F" w14:textId="3909A455" w:rsidR="00174FFF" w:rsidRPr="00174FFF" w:rsidRDefault="00174FFF" w:rsidP="00174FFF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Terelle Burton</w:t>
      </w:r>
      <w:bookmarkStart w:id="0" w:name="_GoBack"/>
      <w:bookmarkEnd w:id="0"/>
    </w:p>
    <w:sectPr w:rsidR="00174FFF" w:rsidRPr="00174FFF" w:rsidSect="007C7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13889"/>
    <w:multiLevelType w:val="hybridMultilevel"/>
    <w:tmpl w:val="5D502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A2"/>
    <w:rsid w:val="00174FFF"/>
    <w:rsid w:val="001D2612"/>
    <w:rsid w:val="003132D7"/>
    <w:rsid w:val="0036583A"/>
    <w:rsid w:val="00416F7F"/>
    <w:rsid w:val="00443350"/>
    <w:rsid w:val="005C45B4"/>
    <w:rsid w:val="007C770D"/>
    <w:rsid w:val="009D6DA2"/>
    <w:rsid w:val="00FE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E4CD4"/>
  <w14:defaultImageDpi w14:val="32767"/>
  <w15:chartTrackingRefBased/>
  <w15:docId w15:val="{EE890CF9-6D18-4A49-9B7C-A7D8E507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Terelle Burton</dc:creator>
  <cp:keywords/>
  <dc:description/>
  <cp:lastModifiedBy>Terelle Burton</cp:lastModifiedBy>
  <cp:revision>3</cp:revision>
  <dcterms:created xsi:type="dcterms:W3CDTF">2018-06-29T17:10:00Z</dcterms:created>
  <dcterms:modified xsi:type="dcterms:W3CDTF">2018-08-01T13:00:00Z</dcterms:modified>
</cp:coreProperties>
</file>