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FF96F6C" w:rsidP="46484508" w:rsidRDefault="2FF96F6C" w14:paraId="6B7EC3CC" w14:textId="16FD9F27" w14:noSpellErr="1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Kimberly D. Binney</w:t>
      </w:r>
      <w:r w:rsidRPr="46484508" w:rsidR="46484508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2FF96F6C" w:rsidP="46484508" w:rsidRDefault="2FF96F6C" w14:paraId="47A246C2" w14:textId="16FD9F27" w14:noSpellErr="1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41 Vermillion Drive, Levittown, PA 19054</w:t>
      </w:r>
    </w:p>
    <w:p w:rsidR="2FF96F6C" w:rsidP="46484508" w:rsidRDefault="2FF96F6C" w14:paraId="18FEFCD3" w14:textId="16FD9F27" w14:noSpellErr="1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>Cellphone</w:t>
      </w:r>
      <w:r w:rsidRPr="46484508" w:rsidR="46484508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 xml:space="preserve">: </w:t>
      </w:r>
      <w:r w:rsidRPr="46484508" w:rsidR="46484508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(215)</w:t>
      </w:r>
      <w:r w:rsidRPr="46484508" w:rsidR="46484508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589-9623</w:t>
      </w:r>
      <w:r w:rsidRPr="46484508" w:rsidR="46484508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 xml:space="preserve"> |Email: </w:t>
      </w:r>
      <w:hyperlink r:id="Ra138aa33085f413a">
        <w:r w:rsidRPr="46484508" w:rsidR="46484508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KDBinney@hotmail.com</w:t>
        </w:r>
      </w:hyperlink>
    </w:p>
    <w:p w:rsidR="2FF96F6C" w:rsidP="46484508" w:rsidRDefault="2FF96F6C" w14:paraId="64048EFC" w14:textId="16FD9F27" w14:noSpellErr="1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FF96F6C" w:rsidP="46484508" w:rsidRDefault="2FF96F6C" w14:paraId="76F68B9A" w14:textId="16FD9F27" w14:noSpellErr="1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Summary: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Compassionate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master's level clinician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experienced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working with families and individuals with mental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illness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Empowers clients to look at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their relational health and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self-care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6484508" w:rsidP="46484508" w:rsidRDefault="46484508" w14:noSpellErr="1" w14:paraId="708EEC71" w14:textId="3E0423B5">
      <w:pPr>
        <w:pStyle w:val="Normal"/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FF96F6C" w:rsidP="46484508" w:rsidRDefault="2FF96F6C" w14:paraId="30CECBFF" w14:textId="16FD9F27" w14:noSpellErr="1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Education</w:t>
      </w: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and Training</w:t>
      </w: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: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M.S. in Counseling with a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concentration in Marriage and Family </w:t>
      </w: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2FF96F6C" w:rsidP="46484508" w:rsidRDefault="2FF96F6C" w14:paraId="7BC6319E" w14:noSpellErr="1" w14:textId="6590E2CE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Holy Family University, Newtown, Pennsylvania </w:t>
      </w:r>
      <w:r w:rsidRPr="46484508" w:rsidR="46484508">
        <w:rPr>
          <w:rFonts w:ascii="Times New Roman" w:hAnsi="Times New Roman" w:eastAsia="Times New Roman" w:cs="Times New Roman"/>
          <w:noProof w:val="0"/>
          <w:color w:val="222222"/>
          <w:sz w:val="24"/>
          <w:szCs w:val="24"/>
          <w:lang w:val="en-US"/>
        </w:rPr>
        <w:t>18940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June 2017</w:t>
      </w:r>
    </w:p>
    <w:p w:rsidR="2FF96F6C" w:rsidP="46484508" w:rsidRDefault="2FF96F6C" w14:paraId="64BDEDD3" w14:textId="16FD9F27" w14:noSpellErr="1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FF96F6C" w:rsidP="46484508" w:rsidRDefault="2FF96F6C" w14:paraId="7822D0C6" w14:textId="16FD9F27" w14:noSpellErr="1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B.S.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Psychology with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concentration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Counseling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Lifespan Development </w:t>
      </w: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2FF96F6C" w:rsidP="0EAE482C" w:rsidRDefault="2FF96F6C" w14:paraId="39565801" w14:noSpellErr="1" w14:textId="0E1EFFBF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Mansfield University of Pennsylvania, Mansfield, Pennsylvania 16933           December 2013  </w:t>
      </w:r>
    </w:p>
    <w:p w:rsidR="2FF96F6C" w:rsidP="46484508" w:rsidRDefault="2FF96F6C" w14:paraId="0BDEB80D" w14:textId="16FD9F27" w14:noSpellErr="1">
      <w:pPr>
        <w:pStyle w:val="ListParagraph"/>
        <w:numPr>
          <w:ilvl w:val="0"/>
          <w:numId w:val="1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Dean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'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List: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Fall 2010, Spring 2011, Fall 2012, and Spring 2013</w:t>
      </w:r>
    </w:p>
    <w:p w:rsidR="2FF96F6C" w:rsidP="46484508" w:rsidRDefault="2FF96F6C" w14:paraId="7C07E808" w14:textId="16FD9F27" w14:noSpellErr="1">
      <w:pPr>
        <w:pStyle w:val="ListParagraph"/>
        <w:numPr>
          <w:ilvl w:val="0"/>
          <w:numId w:val="1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President's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List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Fall 2013</w:t>
      </w:r>
    </w:p>
    <w:p w:rsidR="2FF96F6C" w:rsidP="46484508" w:rsidRDefault="2FF96F6C" w14:paraId="5D644751" w14:textId="16FD9F27" w14:noSpellErr="1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FF96F6C" w:rsidP="46484508" w:rsidRDefault="2FF96F6C" w14:paraId="3FFBBA36" w14:noSpellErr="1" w14:textId="1494FDE2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Intern, Center for Families and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Relationships,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Philadelphia, PA 19152  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May 2016 to May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2017 </w:t>
      </w:r>
    </w:p>
    <w:p w:rsidR="2FF96F6C" w:rsidP="0EAE482C" w:rsidRDefault="2FF96F6C" w14:paraId="67EA1D8F" w14:noSpellErr="1" w14:textId="25F77922">
      <w:pPr>
        <w:pStyle w:val="ListParagraph"/>
        <w:numPr>
          <w:ilvl w:val="0"/>
          <w:numId w:val="1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Conducted assessments and </w:t>
      </w: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counseled</w:t>
      </w: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famil</w:t>
      </w: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ies</w:t>
      </w: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individual</w:t>
      </w: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and couples weekly for a case load of 15 to 19 clients</w:t>
      </w:r>
    </w:p>
    <w:p w:rsidR="2FF96F6C" w:rsidP="0EAE482C" w:rsidRDefault="2FF96F6C" w14:paraId="7471081A" w14:noSpellErr="1" w14:textId="4D78E209">
      <w:pPr>
        <w:pStyle w:val="ListParagraph"/>
        <w:numPr>
          <w:ilvl w:val="0"/>
          <w:numId w:val="1"/>
        </w:numPr>
        <w:spacing w:after="0" w:afterAutospacing="off" w:line="240" w:lineRule="auto"/>
        <w:ind w:left="720" w:right="0" w:hanging="360"/>
        <w:jc w:val="left"/>
        <w:rPr>
          <w:noProof w:val="0"/>
          <w:sz w:val="24"/>
          <w:szCs w:val="24"/>
          <w:lang w:val="en-US"/>
        </w:rPr>
      </w:pP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Experience</w:t>
      </w: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with</w:t>
      </w:r>
      <w:r w:rsidRPr="0EAE482C" w:rsidR="0EAE4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children, adolescents, and adults diagnosed with a variety of disorders including; Adjustment Disorders, Attention Deficit Hyperactivity Disorder, Posttraumatic Stress Disorder, Depression, Bipolar Disorder, Anxiety Disorders, and Obsessive-Compulsive Disorder </w:t>
      </w:r>
    </w:p>
    <w:p w:rsidR="2FF96F6C" w:rsidP="46484508" w:rsidRDefault="2FF96F6C" w14:paraId="0134C457" w14:textId="16FD9F27">
      <w:pPr>
        <w:pStyle w:val="ListParagraph"/>
        <w:numPr>
          <w:ilvl w:val="0"/>
          <w:numId w:val="1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Received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training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</w:t>
      </w:r>
      <w:proofErr w:type="spellStart"/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ecosystemic</w:t>
      </w:r>
      <w:proofErr w:type="spellEnd"/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structural family therapy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ethics,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sexuality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and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trauma</w:t>
      </w:r>
    </w:p>
    <w:p w:rsidR="2FF96F6C" w:rsidP="46484508" w:rsidRDefault="2FF96F6C" w14:paraId="40460CAE" w14:textId="16FD9F27" w14:noSpellErr="1">
      <w:pPr>
        <w:pStyle w:val="ListParagraph"/>
        <w:numPr>
          <w:ilvl w:val="0"/>
          <w:numId w:val="1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Conducted prescreening intake interviews to assess appropriateness for group therapy</w:t>
      </w:r>
    </w:p>
    <w:p w:rsidR="2FF96F6C" w:rsidP="46484508" w:rsidRDefault="2FF96F6C" w14:paraId="76F84E09" w14:textId="16FD9F27" w14:noSpellErr="1">
      <w:pPr>
        <w:pStyle w:val="ListParagraph"/>
        <w:numPr>
          <w:ilvl w:val="0"/>
          <w:numId w:val="1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Developed and wrote treatment plans and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process notes through Community Behavioral Health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online computer system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2FF96F6C" w:rsidP="46484508" w:rsidRDefault="2FF96F6C" w14:paraId="26D34252" w14:textId="16FD9F27" w14:noSpellErr="1">
      <w:pPr>
        <w:pStyle w:val="ListParagraph"/>
        <w:numPr>
          <w:ilvl w:val="0"/>
          <w:numId w:val="1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Communicated with outside agencies, such as schools and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social workers</w:t>
      </w:r>
    </w:p>
    <w:p w:rsidR="2FF96F6C" w:rsidP="46484508" w:rsidRDefault="2FF96F6C" w14:paraId="18F787E8" w14:textId="16FD9F27" w14:noSpellErr="1">
      <w:pPr>
        <w:spacing w:after="0" w:afterAutospacing="off" w:line="240" w:lineRule="auto"/>
        <w:ind w:left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FF96F6C" w:rsidP="46484508" w:rsidRDefault="2FF96F6C" w14:paraId="36CD1814" w14:textId="16FD9F27" w14:noSpellErr="1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Work Experience: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Cashier,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Giant,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Yardley, Pennsylvania 190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67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May 2014 to April 2017 </w:t>
      </w:r>
    </w:p>
    <w:p w:rsidR="2FF96F6C" w:rsidP="46484508" w:rsidRDefault="2FF96F6C" w14:paraId="645FEF35" w14:textId="44EAF1DF" w14:noSpellErr="1">
      <w:pPr>
        <w:pStyle w:val="ListParagraph"/>
        <w:numPr>
          <w:ilvl w:val="0"/>
          <w:numId w:val="2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Provided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quality and friendly service to c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ustomers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2FF96F6C" w:rsidP="46484508" w:rsidRDefault="2FF96F6C" w14:paraId="04FBA6DC" w14:textId="44EAF1DF" w14:noSpellErr="1">
      <w:pPr>
        <w:pStyle w:val="ListParagraph"/>
        <w:numPr>
          <w:ilvl w:val="0"/>
          <w:numId w:val="2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Trained new cashiers on register </w:t>
      </w:r>
    </w:p>
    <w:p w:rsidR="2FF96F6C" w:rsidP="46484508" w:rsidRDefault="2FF96F6C" w14:paraId="0DE0CD08" w14:textId="44EAF1DF" w14:noSpellErr="1">
      <w:pPr>
        <w:spacing w:after="0" w:afterAutospacing="off" w:line="240" w:lineRule="auto"/>
        <w:ind w:left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FF96F6C" w:rsidP="46484508" w:rsidRDefault="2FF96F6C" w14:paraId="17BDDE33" w14:textId="44EAF1DF" w14:noSpellErr="1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Volunteer</w:t>
      </w: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Experience: </w:t>
      </w:r>
    </w:p>
    <w:p w:rsidR="2FF96F6C" w:rsidP="46484508" w:rsidRDefault="2FF96F6C" w14:paraId="29A38BA2" w14:noSpellErr="1" w14:textId="7B4FE515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Volunteer, Boy Scouts of America, Huntsville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Alabama 35801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          </w:t>
      </w: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Summer 2008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2FF96F6C" w:rsidP="46484508" w:rsidRDefault="2FF96F6C" w14:paraId="0610D1B0" w14:textId="44EAF1DF" w14:noSpellErr="1">
      <w:pPr>
        <w:pStyle w:val="ListParagraph"/>
        <w:numPr>
          <w:ilvl w:val="0"/>
          <w:numId w:val="2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Worked with Bear Cub Scouts, boys ages 8 to 10</w:t>
      </w:r>
    </w:p>
    <w:p w:rsidR="2FF96F6C" w:rsidP="46484508" w:rsidRDefault="2FF96F6C" w14:paraId="509B7AA1" w14:textId="44EAF1DF" w14:noSpellErr="1">
      <w:pPr>
        <w:pStyle w:val="ListParagraph"/>
        <w:numPr>
          <w:ilvl w:val="0"/>
          <w:numId w:val="2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Facilitated age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appropriate group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activities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2FF96F6C" w:rsidP="46484508" w:rsidRDefault="2FF96F6C" w14:paraId="25088901" w14:textId="44EAF1DF" w14:noSpellErr="1">
      <w:pPr>
        <w:spacing w:after="0" w:afterAutospacing="off" w:line="240" w:lineRule="auto"/>
        <w:ind w:left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FF96F6C" w:rsidP="46484508" w:rsidRDefault="2FF96F6C" w14:paraId="47282CC8" w14:noSpellErr="1" w14:textId="2D70FB70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Volunteer, Special Olympics, Mansfield, Pennsylvania 1693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2012 to 2013 </w:t>
      </w:r>
    </w:p>
    <w:p w:rsidR="2FF96F6C" w:rsidP="46484508" w:rsidRDefault="2FF96F6C" w14:paraId="2B5029B8" w14:textId="44EAF1DF" w14:noSpellErr="1">
      <w:pPr>
        <w:pStyle w:val="ListParagraph"/>
        <w:numPr>
          <w:ilvl w:val="0"/>
          <w:numId w:val="2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Assisted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coaches by teaching athle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tes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new swimming techniques</w:t>
      </w:r>
    </w:p>
    <w:p w:rsidR="2FF96F6C" w:rsidP="46484508" w:rsidRDefault="2FF96F6C" w14:paraId="0B941A4A" w14:textId="44EAF1DF" w14:noSpellErr="1">
      <w:pPr>
        <w:pStyle w:val="ListParagraph"/>
        <w:numPr>
          <w:ilvl w:val="0"/>
          <w:numId w:val="2"/>
        </w:numPr>
        <w:spacing w:after="0" w:afterAutospacing="off" w:line="240" w:lineRule="auto"/>
        <w:jc w:val="left"/>
        <w:rPr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Helped athletes with special needs bowl and follow rules</w:t>
      </w:r>
    </w:p>
    <w:p w:rsidR="2FF96F6C" w:rsidP="46484508" w:rsidRDefault="2FF96F6C" w14:paraId="58EB98B0" w14:textId="44EAF1DF" w14:noSpellErr="1">
      <w:pPr>
        <w:spacing w:after="0" w:afterAutospacing="off" w:line="240" w:lineRule="auto"/>
        <w:ind w:left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FF96F6C" w:rsidP="46484508" w:rsidRDefault="2FF96F6C" w14:paraId="025B7E89" w14:textId="44EAF1DF" w14:noSpellErr="1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Affiliations</w:t>
      </w: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</w:p>
    <w:p w:rsidR="2FF96F6C" w:rsidP="46484508" w:rsidRDefault="2FF96F6C" w14:paraId="24C7C40F" w14:noSpellErr="1" w14:textId="7D71537B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American Association for Marriage and Family Therapy                         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2016 to Present</w:t>
      </w:r>
    </w:p>
    <w:p w:rsidR="2FF96F6C" w:rsidP="46484508" w:rsidRDefault="2FF96F6C" w14:paraId="75FC064A" w14:textId="079CE6CB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6484508" w:rsidR="464845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Psi Chi (International Honors Society of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Psychology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2012 to</w:t>
      </w:r>
      <w:r w:rsidRPr="46484508" w:rsidR="464845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2013</w:t>
      </w:r>
    </w:p>
    <w:p w:rsidR="2FF96F6C" w:rsidP="2FF96F6C" w:rsidRDefault="2FF96F6C" w14:paraId="263A0242" w14:textId="44EAF1D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imberly Binney">
    <w15:presenceInfo w15:providerId="Windows Live" w15:userId="070b4e23db05c5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1BFA131"/>
  <w15:docId w15:val="{472d4e98-ef50-4609-8934-1fc9920c8bde}"/>
  <w:rsids>
    <w:rsidRoot w:val="38A54242"/>
    <w:rsid w:val="0EAE482C"/>
    <w:rsid w:val="23D24E79"/>
    <w:rsid w:val="2FF96F6C"/>
    <w:rsid w:val="38A54242"/>
    <w:rsid w:val="4648450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87bde6e798694586" /><Relationship Type="http://schemas.openxmlformats.org/officeDocument/2006/relationships/numbering" Target="/word/numbering.xml" Id="Rfc961655eb3d4f8b" /><Relationship Type="http://schemas.openxmlformats.org/officeDocument/2006/relationships/hyperlink" Target="mailto:KDBinney@hotmail.com" TargetMode="External" Id="Ra138aa33085f41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2018-02-21T21:39:45.1285732Z</dcterms:created>
  <dcterms:modified xsi:type="dcterms:W3CDTF">2018-08-24T18:24:57.6027531Z</dcterms:modified>
  <dc:creator>Kimberly Binney</dc:creator>
  <lastModifiedBy>Kimberly Binney</lastModifiedBy>
</coreProperties>
</file>