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441B3" w:rsidR="001D0606" w:rsidP="00AF5A9C" w:rsidRDefault="007441B3" w14:paraId="598F2B0C" w14:textId="77777777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7441B3">
        <w:rPr>
          <w:rFonts w:ascii="Times New Roman" w:hAnsi="Times New Roman" w:cs="Times New Roman"/>
          <w:b/>
          <w:u w:val="single"/>
        </w:rPr>
        <w:t>Professional References</w:t>
      </w:r>
    </w:p>
    <w:p w:rsidRPr="007441B3" w:rsidR="007441B3" w:rsidP="00AF5A9C" w:rsidRDefault="007441B3" w14:paraId="6473590D" w14:textId="77777777">
      <w:pPr>
        <w:spacing w:after="0"/>
        <w:jc w:val="center"/>
        <w:rPr>
          <w:rFonts w:ascii="Times New Roman" w:hAnsi="Times New Roman" w:cs="Times New Roman"/>
        </w:rPr>
      </w:pPr>
      <w:r w:rsidRPr="007441B3">
        <w:rPr>
          <w:rFonts w:ascii="Times New Roman" w:hAnsi="Times New Roman" w:cs="Times New Roman"/>
        </w:rPr>
        <w:t>Shana Rajan</w:t>
      </w:r>
    </w:p>
    <w:p w:rsidRPr="007441B3" w:rsidR="007441B3" w:rsidP="00AF5A9C" w:rsidRDefault="007441B3" w14:paraId="382C44EE" w14:textId="0DF3C0D4">
      <w:pPr>
        <w:spacing w:after="0"/>
        <w:jc w:val="center"/>
        <w:rPr>
          <w:rFonts w:ascii="Times New Roman" w:hAnsi="Times New Roman" w:cs="Times New Roman"/>
        </w:rPr>
      </w:pPr>
      <w:r w:rsidRPr="007441B3">
        <w:rPr>
          <w:rFonts w:ascii="Times New Roman" w:hAnsi="Times New Roman" w:cs="Times New Roman"/>
        </w:rPr>
        <w:t xml:space="preserve">9706 </w:t>
      </w:r>
      <w:proofErr w:type="spellStart"/>
      <w:r w:rsidR="00176465">
        <w:rPr>
          <w:rFonts w:ascii="Times New Roman" w:hAnsi="Times New Roman" w:cs="Times New Roman"/>
        </w:rPr>
        <w:t>W</w:t>
      </w:r>
      <w:r w:rsidRPr="007441B3">
        <w:rPr>
          <w:rFonts w:ascii="Times New Roman" w:hAnsi="Times New Roman" w:cs="Times New Roman"/>
        </w:rPr>
        <w:t>ynmill</w:t>
      </w:r>
      <w:proofErr w:type="spellEnd"/>
      <w:r w:rsidRPr="007441B3">
        <w:rPr>
          <w:rFonts w:ascii="Times New Roman" w:hAnsi="Times New Roman" w:cs="Times New Roman"/>
        </w:rPr>
        <w:t xml:space="preserve"> Road</w:t>
      </w:r>
    </w:p>
    <w:p w:rsidRPr="007441B3" w:rsidR="007441B3" w:rsidP="00AF5A9C" w:rsidRDefault="007441B3" w14:paraId="155D25F2" w14:textId="77777777">
      <w:pPr>
        <w:spacing w:after="0"/>
        <w:jc w:val="center"/>
        <w:rPr>
          <w:rFonts w:ascii="Times New Roman" w:hAnsi="Times New Roman" w:cs="Times New Roman"/>
        </w:rPr>
      </w:pPr>
      <w:r w:rsidRPr="007441B3">
        <w:rPr>
          <w:rFonts w:ascii="Times New Roman" w:hAnsi="Times New Roman" w:cs="Times New Roman"/>
        </w:rPr>
        <w:t>Philadelphia, PA 19115</w:t>
      </w:r>
    </w:p>
    <w:p w:rsidR="007441B3" w:rsidP="00AF5A9C" w:rsidRDefault="00701C54" w14:paraId="31857355" w14:textId="111AC7BB">
      <w:pPr>
        <w:pBdr>
          <w:bottom w:val="single" w:color="auto" w:sz="12" w:space="1"/>
        </w:pBdr>
        <w:spacing w:after="0"/>
        <w:jc w:val="center"/>
        <w:rPr>
          <w:rFonts w:ascii="Times New Roman" w:hAnsi="Times New Roman" w:cs="Times New Roman"/>
        </w:rPr>
      </w:pPr>
      <w:r w:rsidRPr="00701C5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hanasrajan@gmail.com</w:t>
      </w:r>
    </w:p>
    <w:p w:rsidR="00FF692F" w:rsidP="00FC4BC6" w:rsidRDefault="00FF692F" w14:paraId="13D86CEB" w14:textId="77777777">
      <w:pPr>
        <w:rPr>
          <w:rFonts w:ascii="Times New Roman" w:hAnsi="Times New Roman" w:cs="Times New Roman"/>
          <w:b/>
        </w:rPr>
      </w:pPr>
    </w:p>
    <w:p w:rsidR="00FF692F" w:rsidP="00FF692F" w:rsidRDefault="00FF692F" w14:paraId="39D49CBD" w14:textId="5A60B2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Christina Moore</w:t>
      </w:r>
      <w:r>
        <w:rPr>
          <w:rFonts w:ascii="Times New Roman" w:hAnsi="Times New Roman" w:cs="Times New Roman"/>
          <w:b/>
        </w:rPr>
        <w:t xml:space="preserve"> MS</w:t>
      </w:r>
      <w:r w:rsidR="00602B05">
        <w:rPr>
          <w:rFonts w:ascii="Times New Roman" w:hAnsi="Times New Roman" w:cs="Times New Roman"/>
          <w:b/>
        </w:rPr>
        <w:t>, CCC- SLP</w:t>
      </w:r>
    </w:p>
    <w:p w:rsidRPr="005248CA" w:rsidR="00FF692F" w:rsidP="00FF692F" w:rsidRDefault="00FF692F" w14:paraId="2C8DCF49" w14:textId="7777777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Theraplay</w:t>
      </w:r>
      <w:proofErr w:type="spellEnd"/>
      <w:r>
        <w:rPr>
          <w:rFonts w:ascii="Times New Roman" w:hAnsi="Times New Roman" w:cs="Times New Roman"/>
        </w:rPr>
        <w:t xml:space="preserve"> Inc</w:t>
      </w:r>
    </w:p>
    <w:p w:rsidR="00FF692F" w:rsidP="00FF692F" w:rsidRDefault="00FF692F" w14:paraId="5755E814" w14:textId="4B6A7868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555 Business</w:t>
      </w:r>
      <w:r w:rsidR="00673282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701C54">
        <w:rPr>
          <w:rFonts w:ascii="Times New Roman" w:hAnsi="Times New Roman" w:cs="Times New Roman"/>
          <w:color w:val="222222"/>
          <w:shd w:val="clear" w:color="auto" w:fill="FFFFFF"/>
        </w:rPr>
        <w:t>Center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Drive</w:t>
      </w:r>
    </w:p>
    <w:p w:rsidRPr="005248CA" w:rsidR="00FF692F" w:rsidP="00FF692F" w:rsidRDefault="00FF692F" w14:paraId="15B528D3" w14:textId="77777777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484-340-2514</w:t>
      </w:r>
    </w:p>
    <w:p w:rsidR="00FF692F" w:rsidP="00FF692F" w:rsidRDefault="00110C4C" w14:paraId="61EBED28" w14:textId="4D00B9B6">
      <w:pPr>
        <w:rPr>
          <w:rFonts w:ascii="Times New Roman" w:hAnsi="Times New Roman" w:cs="Times New Roman"/>
          <w:shd w:val="clear" w:color="auto" w:fill="FFFFFF"/>
        </w:rPr>
      </w:pPr>
      <w:hyperlink w:history="1" r:id="rId6">
        <w:r w:rsidRPr="002E7317">
          <w:rPr>
            <w:rStyle w:val="Hyperlink"/>
            <w:rFonts w:ascii="Times New Roman" w:hAnsi="Times New Roman" w:cs="Times New Roman"/>
            <w:shd w:val="clear" w:color="auto" w:fill="FFFFFF"/>
          </w:rPr>
          <w:t>Christinaoneil815@gmail.com</w:t>
        </w:r>
      </w:hyperlink>
    </w:p>
    <w:p w:rsidR="00110C4C" w:rsidP="00FF692F" w:rsidRDefault="00110C4C" w14:paraId="6420CB94" w14:textId="77777777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:rsidR="00FF692F" w:rsidP="00FC4BC6" w:rsidRDefault="00602B05" w14:paraId="519B4594" w14:textId="7C4A2F5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Kate Weiland MS, CCC-SLP</w:t>
      </w:r>
    </w:p>
    <w:p w:rsidR="00FF692F" w:rsidP="00FC4BC6" w:rsidRDefault="00EF6F70" w14:paraId="5C2EA80B" w14:textId="7D5D0207">
      <w:pPr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Theraplay</w:t>
      </w:r>
      <w:proofErr w:type="spellEnd"/>
      <w:r>
        <w:rPr>
          <w:rFonts w:ascii="Times New Roman" w:hAnsi="Times New Roman" w:cs="Times New Roman"/>
          <w:bCs/>
        </w:rPr>
        <w:t xml:space="preserve"> Inc</w:t>
      </w:r>
    </w:p>
    <w:p w:rsidR="00EF6F70" w:rsidP="00FC4BC6" w:rsidRDefault="00EF6F70" w14:paraId="7423C11F" w14:textId="191797E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555 Business </w:t>
      </w:r>
      <w:r w:rsidR="00673282">
        <w:rPr>
          <w:rFonts w:ascii="Times New Roman" w:hAnsi="Times New Roman" w:cs="Times New Roman"/>
          <w:bCs/>
        </w:rPr>
        <w:t xml:space="preserve">Center </w:t>
      </w:r>
      <w:r>
        <w:rPr>
          <w:rFonts w:ascii="Times New Roman" w:hAnsi="Times New Roman" w:cs="Times New Roman"/>
          <w:bCs/>
        </w:rPr>
        <w:t>Drive</w:t>
      </w:r>
    </w:p>
    <w:p w:rsidR="00673282" w:rsidP="00FC4BC6" w:rsidRDefault="00673282" w14:paraId="28987E97" w14:textId="1E106690">
      <w:pPr>
        <w:rPr>
          <w:rFonts w:ascii="Times New Roman" w:hAnsi="Times New Roman" w:cs="Times New Roman"/>
          <w:bCs/>
        </w:rPr>
      </w:pPr>
      <w:r w:rsidRPr="0787F1D6" w:rsidR="0787F1D6">
        <w:rPr>
          <w:rFonts w:ascii="Times New Roman" w:hAnsi="Times New Roman" w:cs="Times New Roman"/>
        </w:rPr>
        <w:t>267-255-7541</w:t>
      </w:r>
    </w:p>
    <w:p w:rsidR="00110C4C" w:rsidP="0787F1D6" w:rsidRDefault="00110C4C" w14:paraId="30454AF3" w14:textId="58FABAE9">
      <w:pPr>
        <w:pStyle w:val="Normal"/>
        <w:rPr>
          <w:rFonts w:ascii="Times New Roman" w:hAnsi="Times New Roman" w:cs="Times New Roman"/>
        </w:rPr>
      </w:pPr>
      <w:r w:rsidRPr="0787F1D6" w:rsidR="0787F1D6">
        <w:rPr>
          <w:rFonts w:ascii="Times New Roman" w:hAnsi="Times New Roman" w:cs="Times New Roman"/>
        </w:rPr>
        <w:t>Kweiland@theraplayinc.com</w:t>
      </w:r>
    </w:p>
    <w:p w:rsidR="00110C4C" w:rsidP="0787F1D6" w:rsidRDefault="00110C4C" w14:paraId="763B6838" w14:textId="42C62F72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666666"/>
          <w:sz w:val="19"/>
          <w:szCs w:val="19"/>
          <w:lang w:val="en-US"/>
        </w:rPr>
      </w:pPr>
      <w:r>
        <w:br/>
      </w:r>
    </w:p>
    <w:p w:rsidR="00673282" w:rsidP="00FC4BC6" w:rsidRDefault="00673282" w14:paraId="30D98A7E" w14:textId="25857CA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Stefani Buck</w:t>
      </w:r>
    </w:p>
    <w:p w:rsidR="00673282" w:rsidP="00FC4BC6" w:rsidRDefault="00673282" w14:paraId="0D0CE918" w14:textId="4D954462">
      <w:pPr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Theraplay</w:t>
      </w:r>
      <w:proofErr w:type="spellEnd"/>
      <w:r>
        <w:rPr>
          <w:rFonts w:ascii="Times New Roman" w:hAnsi="Times New Roman" w:cs="Times New Roman"/>
          <w:bCs/>
        </w:rPr>
        <w:t xml:space="preserve"> Inc</w:t>
      </w:r>
    </w:p>
    <w:p w:rsidRPr="00673282" w:rsidR="00673282" w:rsidP="00FC4BC6" w:rsidRDefault="00673282" w14:paraId="726D4694" w14:textId="7A2C0CA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555 Business Center Drive</w:t>
      </w:r>
    </w:p>
    <w:p w:rsidR="00FF692F" w:rsidP="00FC4BC6" w:rsidRDefault="00642354" w14:paraId="45787A6D" w14:textId="448DE73D">
      <w:pPr>
        <w:rPr>
          <w:rFonts w:ascii="Times New Roman" w:hAnsi="Times New Roman" w:cs="Times New Roman"/>
          <w:bCs/>
        </w:rPr>
      </w:pPr>
      <w:r w:rsidRPr="00642354">
        <w:rPr>
          <w:rFonts w:ascii="Times New Roman" w:hAnsi="Times New Roman" w:cs="Times New Roman"/>
          <w:bCs/>
        </w:rPr>
        <w:t>609-238-4724</w:t>
      </w:r>
    </w:p>
    <w:p w:rsidR="00FF692F" w:rsidP="00FC4BC6" w:rsidRDefault="00110C4C" w14:paraId="5A48E70C" w14:textId="4C66493D">
      <w:pPr>
        <w:rPr>
          <w:rFonts w:ascii="Times New Roman" w:hAnsi="Times New Roman" w:cs="Times New Roman"/>
          <w:bCs/>
        </w:rPr>
      </w:pPr>
      <w:hyperlink w:history="1" r:id="rId7">
        <w:r w:rsidRPr="002E7317">
          <w:rPr>
            <w:rStyle w:val="Hyperlink"/>
            <w:rFonts w:ascii="Times New Roman" w:hAnsi="Times New Roman" w:cs="Times New Roman"/>
            <w:bCs/>
          </w:rPr>
          <w:t>Stefanibuck95@gmail.com</w:t>
        </w:r>
      </w:hyperlink>
    </w:p>
    <w:p w:rsidRPr="00110C4C" w:rsidR="00110C4C" w:rsidP="00FC4BC6" w:rsidRDefault="00110C4C" w14:paraId="32EDF5C3" w14:textId="77777777">
      <w:pPr>
        <w:rPr>
          <w:rFonts w:ascii="Times New Roman" w:hAnsi="Times New Roman" w:cs="Times New Roman"/>
          <w:bCs/>
        </w:rPr>
      </w:pPr>
    </w:p>
    <w:p w:rsidRPr="007441B3" w:rsidR="00FC4BC6" w:rsidP="00FC4BC6" w:rsidRDefault="00FC4BC6" w14:paraId="2F98BECC" w14:textId="468AEA3C">
      <w:pPr>
        <w:rPr>
          <w:rFonts w:ascii="Times New Roman" w:hAnsi="Times New Roman" w:cs="Times New Roman"/>
          <w:b/>
        </w:rPr>
      </w:pPr>
      <w:r w:rsidRPr="007441B3">
        <w:rPr>
          <w:rFonts w:ascii="Times New Roman" w:hAnsi="Times New Roman" w:cs="Times New Roman"/>
          <w:b/>
        </w:rPr>
        <w:t xml:space="preserve">Jennifer </w:t>
      </w:r>
      <w:proofErr w:type="spellStart"/>
      <w:r w:rsidRPr="007441B3">
        <w:rPr>
          <w:rFonts w:ascii="Times New Roman" w:hAnsi="Times New Roman" w:cs="Times New Roman"/>
          <w:b/>
        </w:rPr>
        <w:t>Tesman</w:t>
      </w:r>
      <w:proofErr w:type="spellEnd"/>
      <w:r w:rsidRPr="007441B3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MS, CCC-SLP</w:t>
      </w:r>
    </w:p>
    <w:p w:rsidR="00FC4BC6" w:rsidP="00EF6F70" w:rsidRDefault="00602B05" w14:paraId="11DC7147" w14:textId="1F681537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Speak Easy Solutions </w:t>
      </w:r>
    </w:p>
    <w:p w:rsidRPr="00EF6F70" w:rsidR="00EF6F70" w:rsidP="00EF6F70" w:rsidRDefault="00EF6F70" w14:paraId="1F241FBF" w14:textId="0E750E90">
      <w:pPr>
        <w:spacing w:before="240" w:after="0"/>
        <w:rPr>
          <w:rFonts w:ascii="Times New Roman" w:hAnsi="Times New Roman" w:cs="Times New Roman"/>
        </w:rPr>
      </w:pPr>
      <w:r w:rsidRPr="00EF6F70">
        <w:rPr>
          <w:rFonts w:ascii="Times New Roman" w:hAnsi="Times New Roman" w:cs="Times New Roman"/>
        </w:rPr>
        <w:t>45 Brant Ave, Unit 4</w:t>
      </w:r>
      <w:r>
        <w:rPr>
          <w:rFonts w:ascii="Times New Roman" w:hAnsi="Times New Roman" w:cs="Times New Roman"/>
        </w:rPr>
        <w:t xml:space="preserve"> </w:t>
      </w:r>
      <w:r w:rsidRPr="00EF6F70">
        <w:rPr>
          <w:rFonts w:ascii="Times New Roman" w:hAnsi="Times New Roman" w:cs="Times New Roman"/>
        </w:rPr>
        <w:t>Clark, NJ 07066</w:t>
      </w:r>
    </w:p>
    <w:p w:rsidR="00FC4BC6" w:rsidP="00EF6F70" w:rsidRDefault="00FC4BC6" w14:paraId="7EDDB2A6" w14:textId="77777777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908-451-0147</w:t>
      </w:r>
    </w:p>
    <w:p w:rsidR="00922CD4" w:rsidP="00EF6F70" w:rsidRDefault="00701C54" w14:paraId="779C974A" w14:textId="7A4938FE">
      <w:pPr>
        <w:spacing w:before="240"/>
        <w:rPr>
          <w:rStyle w:val="Hyperlink"/>
          <w:rFonts w:ascii="Times New Roman" w:hAnsi="Times New Roman" w:cs="Times New Roman"/>
        </w:rPr>
      </w:pPr>
      <w:hyperlink w:history="1" r:id="rId8">
        <w:r w:rsidRPr="00403AE0" w:rsidR="00FC4BC6">
          <w:rPr>
            <w:rStyle w:val="Hyperlink"/>
            <w:rFonts w:ascii="Times New Roman" w:hAnsi="Times New Roman" w:cs="Times New Roman"/>
          </w:rPr>
          <w:t>jtesman.its@gmail.com</w:t>
        </w:r>
      </w:hyperlink>
    </w:p>
    <w:p w:rsidRPr="005248CA" w:rsidR="00922CD4" w:rsidP="007441B3" w:rsidRDefault="00922CD4" w14:paraId="24DE92DF" w14:textId="77777777">
      <w:pPr>
        <w:rPr>
          <w:rFonts w:ascii="Times New Roman" w:hAnsi="Times New Roman" w:cs="Times New Roman"/>
          <w:sz w:val="16"/>
        </w:rPr>
      </w:pPr>
      <w:bookmarkStart w:name="_GoBack" w:id="0"/>
      <w:bookmarkEnd w:id="0"/>
    </w:p>
    <w:p w:rsidRPr="00FC4BC6" w:rsidR="007441B3" w:rsidP="007441B3" w:rsidRDefault="007441B3" w14:paraId="7069BB6C" w14:textId="36EB8577">
      <w:pPr>
        <w:rPr>
          <w:rFonts w:ascii="Times New Roman" w:hAnsi="Times New Roman" w:cs="Times New Roman"/>
        </w:rPr>
      </w:pPr>
      <w:proofErr w:type="spellStart"/>
      <w:r w:rsidRPr="007441B3">
        <w:rPr>
          <w:rFonts w:ascii="Times New Roman" w:hAnsi="Times New Roman" w:cs="Times New Roman"/>
          <w:b/>
        </w:rPr>
        <w:t>Mayronju</w:t>
      </w:r>
      <w:proofErr w:type="spellEnd"/>
      <w:r w:rsidRPr="007441B3">
        <w:rPr>
          <w:rFonts w:ascii="Times New Roman" w:hAnsi="Times New Roman" w:cs="Times New Roman"/>
          <w:b/>
        </w:rPr>
        <w:t xml:space="preserve"> </w:t>
      </w:r>
      <w:proofErr w:type="gramStart"/>
      <w:r w:rsidRPr="007441B3">
        <w:rPr>
          <w:rFonts w:ascii="Times New Roman" w:hAnsi="Times New Roman" w:cs="Times New Roman"/>
          <w:b/>
        </w:rPr>
        <w:t xml:space="preserve">Butler, </w:t>
      </w:r>
      <w:r>
        <w:rPr>
          <w:rFonts w:ascii="Times New Roman" w:hAnsi="Times New Roman" w:cs="Times New Roman"/>
          <w:b/>
        </w:rPr>
        <w:t xml:space="preserve"> MS</w:t>
      </w:r>
      <w:proofErr w:type="gramEnd"/>
      <w:r>
        <w:rPr>
          <w:rFonts w:ascii="Times New Roman" w:hAnsi="Times New Roman" w:cs="Times New Roman"/>
          <w:b/>
        </w:rPr>
        <w:t>, CCC-SLP</w:t>
      </w:r>
    </w:p>
    <w:p w:rsidR="007441B3" w:rsidP="007441B3" w:rsidRDefault="007441B3" w14:paraId="23482329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Langston Hughes Elementary School</w:t>
      </w:r>
    </w:p>
    <w:p w:rsidR="007441B3" w:rsidP="007441B3" w:rsidRDefault="007441B3" w14:paraId="2179985D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160 Rhode Island Ave, East Orange, NJ 07018</w:t>
      </w:r>
    </w:p>
    <w:p w:rsidR="007441B3" w:rsidP="007441B3" w:rsidRDefault="007441B3" w14:paraId="50D6F1AA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973-266-5870 </w:t>
      </w:r>
      <w:proofErr w:type="spellStart"/>
      <w:r>
        <w:rPr>
          <w:rFonts w:ascii="Times New Roman" w:hAnsi="Times New Roman" w:cs="Times New Roman"/>
        </w:rPr>
        <w:t>ext</w:t>
      </w:r>
      <w:proofErr w:type="spellEnd"/>
      <w:r>
        <w:rPr>
          <w:rFonts w:ascii="Times New Roman" w:hAnsi="Times New Roman" w:cs="Times New Roman"/>
        </w:rPr>
        <w:t>: 56009</w:t>
      </w:r>
    </w:p>
    <w:p w:rsidR="00FC4BC6" w:rsidP="007441B3" w:rsidRDefault="00701C54" w14:paraId="3E6720D5" w14:textId="09B530E2">
      <w:pPr>
        <w:rPr>
          <w:rStyle w:val="Hyperlink"/>
          <w:rFonts w:ascii="Times New Roman" w:hAnsi="Times New Roman" w:cs="Times New Roman"/>
        </w:rPr>
      </w:pPr>
      <w:hyperlink w:history="1" r:id="rId9">
        <w:r w:rsidRPr="00403AE0" w:rsidR="007441B3">
          <w:rPr>
            <w:rStyle w:val="Hyperlink"/>
            <w:rFonts w:ascii="Times New Roman" w:hAnsi="Times New Roman" w:cs="Times New Roman"/>
          </w:rPr>
          <w:t>m.butler@eastorange.k12.nj.us</w:t>
        </w:r>
      </w:hyperlink>
    </w:p>
    <w:p w:rsidRPr="005248CA" w:rsidR="00922CD4" w:rsidP="007441B3" w:rsidRDefault="00922CD4" w14:paraId="0721069A" w14:textId="77777777">
      <w:pPr>
        <w:rPr>
          <w:rFonts w:ascii="Times New Roman" w:hAnsi="Times New Roman" w:cs="Times New Roman"/>
          <w:sz w:val="16"/>
        </w:rPr>
      </w:pPr>
    </w:p>
    <w:p w:rsidRPr="007441B3" w:rsidR="007441B3" w:rsidP="007441B3" w:rsidRDefault="007441B3" w14:paraId="7151AD46" w14:textId="3C6F9942">
      <w:pPr>
        <w:rPr>
          <w:rFonts w:ascii="Times New Roman" w:hAnsi="Times New Roman" w:cs="Times New Roman"/>
          <w:b/>
        </w:rPr>
      </w:pPr>
      <w:r w:rsidRPr="007441B3">
        <w:rPr>
          <w:rFonts w:ascii="Times New Roman" w:hAnsi="Times New Roman" w:cs="Times New Roman"/>
          <w:b/>
        </w:rPr>
        <w:t>Caryn Grabowski</w:t>
      </w:r>
      <w:r w:rsidR="009F5632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MS</w:t>
      </w:r>
      <w:r w:rsidR="009F5632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CCC-SLP, </w:t>
      </w:r>
      <w:r w:rsidRPr="007441B3">
        <w:rPr>
          <w:rFonts w:ascii="Times New Roman" w:hAnsi="Times New Roman" w:cs="Times New Roman"/>
          <w:b/>
        </w:rPr>
        <w:t>Director of Clinical Education, Clinical Assistant Professor</w:t>
      </w:r>
    </w:p>
    <w:p w:rsidR="007441B3" w:rsidP="007441B3" w:rsidRDefault="007441B3" w14:paraId="65714CF7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Seton Hall University </w:t>
      </w:r>
    </w:p>
    <w:p w:rsidR="007441B3" w:rsidP="007441B3" w:rsidRDefault="007441B3" w14:paraId="46A2875B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340 Kingsland Street Nutley, NJ 07110</w:t>
      </w:r>
    </w:p>
    <w:p w:rsidR="007441B3" w:rsidP="006004B9" w:rsidRDefault="007441B3" w14:paraId="642F8FEA" w14:textId="1C5466E1">
      <w:pPr>
        <w:tabs>
          <w:tab w:val="left" w:pos="69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973-382-2696</w:t>
      </w:r>
      <w:r w:rsidR="006004B9">
        <w:rPr>
          <w:rFonts w:ascii="Times New Roman" w:hAnsi="Times New Roman" w:cs="Times New Roman"/>
        </w:rPr>
        <w:tab/>
      </w:r>
    </w:p>
    <w:p w:rsidR="007441B3" w:rsidP="007441B3" w:rsidRDefault="00701C54" w14:paraId="0FB0E664" w14:textId="2A3A5F9B">
      <w:pPr>
        <w:rPr>
          <w:rStyle w:val="Hyperlink"/>
          <w:rFonts w:ascii="Times New Roman" w:hAnsi="Times New Roman" w:cs="Times New Roman"/>
        </w:rPr>
      </w:pPr>
      <w:hyperlink w:history="1" r:id="rId10">
        <w:r w:rsidRPr="00403AE0" w:rsidR="007441B3">
          <w:rPr>
            <w:rStyle w:val="Hyperlink"/>
            <w:rFonts w:ascii="Times New Roman" w:hAnsi="Times New Roman" w:cs="Times New Roman"/>
          </w:rPr>
          <w:t>caryn.grabowski@shu.edu</w:t>
        </w:r>
      </w:hyperlink>
    </w:p>
    <w:p w:rsidRPr="005248CA" w:rsidR="003A4995" w:rsidP="007441B3" w:rsidRDefault="003A4995" w14:paraId="1C727D26" w14:textId="1BF527C8">
      <w:pPr>
        <w:rPr>
          <w:rFonts w:ascii="Times New Roman" w:hAnsi="Times New Roman" w:cs="Times New Roman"/>
          <w:sz w:val="16"/>
        </w:rPr>
      </w:pPr>
    </w:p>
    <w:p w:rsidR="00C00A56" w:rsidP="007441B3" w:rsidRDefault="00C00A56" w14:paraId="194BB304" w14:textId="77777777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:rsidRPr="004A46BC" w:rsidR="00AA49F0" w:rsidP="007441B3" w:rsidRDefault="00AA49F0" w14:paraId="2656E9E7" w14:textId="77777777">
      <w:pPr>
        <w:rPr>
          <w:rFonts w:ascii="Times New Roman" w:hAnsi="Times New Roman" w:cs="Times New Roman"/>
        </w:rPr>
      </w:pPr>
    </w:p>
    <w:sectPr w:rsidRPr="004A46BC" w:rsidR="00AA49F0" w:rsidSect="0099082F">
      <w:pgSz w:w="12240" w:h="15840" w:orient="portrait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F01" w:rsidP="007441B3" w:rsidRDefault="00B76F01" w14:paraId="67C1FD43" w14:textId="77777777">
      <w:pPr>
        <w:spacing w:after="0" w:line="240" w:lineRule="auto"/>
      </w:pPr>
      <w:r>
        <w:separator/>
      </w:r>
    </w:p>
  </w:endnote>
  <w:endnote w:type="continuationSeparator" w:id="0">
    <w:p w:rsidR="00B76F01" w:rsidP="007441B3" w:rsidRDefault="00B76F01" w14:paraId="4D630C3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F01" w:rsidP="007441B3" w:rsidRDefault="00B76F01" w14:paraId="54506C37" w14:textId="77777777">
      <w:pPr>
        <w:spacing w:after="0" w:line="240" w:lineRule="auto"/>
      </w:pPr>
      <w:r>
        <w:separator/>
      </w:r>
    </w:p>
  </w:footnote>
  <w:footnote w:type="continuationSeparator" w:id="0">
    <w:p w:rsidR="00B76F01" w:rsidP="007441B3" w:rsidRDefault="00B76F01" w14:paraId="39293C15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1B3"/>
    <w:rsid w:val="0009049F"/>
    <w:rsid w:val="000A67F8"/>
    <w:rsid w:val="000F5DF4"/>
    <w:rsid w:val="00110C4C"/>
    <w:rsid w:val="00176465"/>
    <w:rsid w:val="001A321A"/>
    <w:rsid w:val="001B5351"/>
    <w:rsid w:val="001D0606"/>
    <w:rsid w:val="003A4995"/>
    <w:rsid w:val="00436AD8"/>
    <w:rsid w:val="004A46BC"/>
    <w:rsid w:val="00513C9B"/>
    <w:rsid w:val="005248CA"/>
    <w:rsid w:val="006004B9"/>
    <w:rsid w:val="00602B05"/>
    <w:rsid w:val="00631D59"/>
    <w:rsid w:val="00642354"/>
    <w:rsid w:val="00673282"/>
    <w:rsid w:val="00701C54"/>
    <w:rsid w:val="007441B3"/>
    <w:rsid w:val="00922CD4"/>
    <w:rsid w:val="00956CFE"/>
    <w:rsid w:val="0099082F"/>
    <w:rsid w:val="009D5C27"/>
    <w:rsid w:val="009E6137"/>
    <w:rsid w:val="009F5632"/>
    <w:rsid w:val="00A47C23"/>
    <w:rsid w:val="00A56BC8"/>
    <w:rsid w:val="00A7404D"/>
    <w:rsid w:val="00A82456"/>
    <w:rsid w:val="00AA49F0"/>
    <w:rsid w:val="00AF5A9C"/>
    <w:rsid w:val="00B76F01"/>
    <w:rsid w:val="00C00A56"/>
    <w:rsid w:val="00C80927"/>
    <w:rsid w:val="00CA62B5"/>
    <w:rsid w:val="00E81471"/>
    <w:rsid w:val="00EF6F70"/>
    <w:rsid w:val="00FC4BC6"/>
    <w:rsid w:val="00FF692F"/>
    <w:rsid w:val="0787F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37D7B8"/>
  <w15:chartTrackingRefBased/>
  <w15:docId w15:val="{D8C25BF8-FAC2-43AF-8F0A-4ADCE9BC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41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1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41B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441B3"/>
  </w:style>
  <w:style w:type="paragraph" w:styleId="Footer">
    <w:name w:val="footer"/>
    <w:basedOn w:val="Normal"/>
    <w:link w:val="FooterChar"/>
    <w:uiPriority w:val="99"/>
    <w:unhideWhenUsed/>
    <w:rsid w:val="007441B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441B3"/>
  </w:style>
  <w:style w:type="paragraph" w:styleId="xxmsonormal" w:customStyle="1">
    <w:name w:val="x_x_msonormal"/>
    <w:basedOn w:val="Normal"/>
    <w:rsid w:val="007441B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xcontextualextensionhighlight" w:customStyle="1">
    <w:name w:val="x_contextualextensionhighlight"/>
    <w:basedOn w:val="DefaultParagraphFont"/>
    <w:rsid w:val="00744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5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jtesman.its@gmail.com" TargetMode="External" Id="rId8" /><Relationship Type="http://schemas.openxmlformats.org/officeDocument/2006/relationships/webSettings" Target="webSettings.xml" Id="rId3" /><Relationship Type="http://schemas.openxmlformats.org/officeDocument/2006/relationships/hyperlink" Target="mailto:Stefanibuck95@gmail.com" TargetMode="External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Christinaoneil815@gmail.com" TargetMode="External" Id="rId6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hyperlink" Target="mailto:caryn.grabowski@shu.edu" TargetMode="External" Id="rId10" /><Relationship Type="http://schemas.openxmlformats.org/officeDocument/2006/relationships/footnotes" Target="footnotes.xml" Id="rId4" /><Relationship Type="http://schemas.openxmlformats.org/officeDocument/2006/relationships/hyperlink" Target="mailto:m.butler@eastorange.k12.nj.us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shana.rajan@student.shu.edu</dc:creator>
  <keywords/>
  <dc:description/>
  <lastModifiedBy>shana rajan</lastModifiedBy>
  <revision>45</revision>
  <lastPrinted>2019-03-29T17:20:00.0000000Z</lastPrinted>
  <dcterms:created xsi:type="dcterms:W3CDTF">2019-03-25T18:00:00.0000000Z</dcterms:created>
  <dcterms:modified xsi:type="dcterms:W3CDTF">2020-06-04T23:57:53.8462739Z</dcterms:modified>
</coreProperties>
</file>