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2EB239" w14:textId="77777777" w:rsidR="007F61BD" w:rsidRPr="00BC5B86" w:rsidRDefault="007F61BD" w:rsidP="007F61BD">
      <w:pPr>
        <w:rPr>
          <w:b/>
          <w:bCs/>
          <w:sz w:val="28"/>
          <w:szCs w:val="28"/>
        </w:rPr>
      </w:pPr>
      <w:r w:rsidRPr="00BC5B86">
        <w:rPr>
          <w:b/>
          <w:bCs/>
          <w:sz w:val="28"/>
          <w:szCs w:val="28"/>
        </w:rPr>
        <w:t>Gianna Picorelli</w:t>
      </w:r>
    </w:p>
    <w:p w14:paraId="557FFD5C" w14:textId="0FEEA29A" w:rsidR="00082F67" w:rsidRDefault="0070767F" w:rsidP="007F61BD">
      <w:r>
        <w:t>6451 Oxford ave. Apt.+15</w:t>
      </w:r>
    </w:p>
    <w:p w14:paraId="6D782433" w14:textId="46F1776A" w:rsidR="007F61BD" w:rsidRDefault="007C715E" w:rsidP="007F61BD">
      <w:r>
        <w:t xml:space="preserve"> </w:t>
      </w:r>
      <w:r w:rsidR="0070767F">
        <w:t>Philadelphia,PA.     19111</w:t>
      </w:r>
    </w:p>
    <w:p w14:paraId="35119D28" w14:textId="77777777" w:rsidR="007F61BD" w:rsidRDefault="007F61BD" w:rsidP="007F61BD">
      <w:r>
        <w:t>Cell: 787-983-7917 | e-mail: g_picorelli@yahoo.com</w:t>
      </w:r>
    </w:p>
    <w:p w14:paraId="7FC6DF45" w14:textId="77777777" w:rsidR="007F61BD" w:rsidRDefault="007F61BD" w:rsidP="007F61BD">
      <w:r>
        <w:t xml:space="preserve"> </w:t>
      </w:r>
    </w:p>
    <w:p w14:paraId="0B704ECF" w14:textId="77777777" w:rsidR="007F61BD" w:rsidRDefault="007F61BD" w:rsidP="007F61BD">
      <w:r>
        <w:t xml:space="preserve"> </w:t>
      </w:r>
    </w:p>
    <w:p w14:paraId="0E1BD486" w14:textId="45B24C0D" w:rsidR="007F61BD" w:rsidRDefault="007F61BD" w:rsidP="007F61BD">
      <w:r w:rsidRPr="00BC5B86">
        <w:rPr>
          <w:b/>
          <w:bCs/>
        </w:rPr>
        <w:t>OBJECTIVE</w:t>
      </w:r>
      <w:r>
        <w:t xml:space="preserve"> </w:t>
      </w:r>
    </w:p>
    <w:p w14:paraId="5CB4CBDB" w14:textId="281BD304" w:rsidR="007F61BD" w:rsidRDefault="007F61BD" w:rsidP="007F61BD">
      <w:r>
        <w:t>Motivated, hard-working</w:t>
      </w:r>
      <w:r w:rsidR="001B624F">
        <w:t xml:space="preserve"> and</w:t>
      </w:r>
      <w:r>
        <w:t xml:space="preserve"> self-starter looking for opportunities in</w:t>
      </w:r>
      <w:r w:rsidR="00B201E8">
        <w:t xml:space="preserve"> </w:t>
      </w:r>
      <w:r w:rsidR="00434F37">
        <w:t xml:space="preserve">the </w:t>
      </w:r>
      <w:r w:rsidR="004B0BFF">
        <w:t xml:space="preserve"> </w:t>
      </w:r>
      <w:r w:rsidR="00CE0E18">
        <w:t>Customer Service</w:t>
      </w:r>
      <w:r w:rsidR="00686BF6">
        <w:t xml:space="preserve"> Supervisor</w:t>
      </w:r>
      <w:r w:rsidR="001F5B22">
        <w:t xml:space="preserve"> </w:t>
      </w:r>
      <w:r>
        <w:t xml:space="preserve">field that will allow me to utilize my previously acquired experience, </w:t>
      </w:r>
      <w:r w:rsidR="006F2E02">
        <w:t xml:space="preserve">and </w:t>
      </w:r>
      <w:r w:rsidR="001B624F">
        <w:t xml:space="preserve">leadership </w:t>
      </w:r>
      <w:r>
        <w:t>skills</w:t>
      </w:r>
      <w:r w:rsidR="006F2E02">
        <w:t>,</w:t>
      </w:r>
      <w:r>
        <w:t xml:space="preserve"> as well as further </w:t>
      </w:r>
      <w:r w:rsidR="001B624F">
        <w:t>develop</w:t>
      </w:r>
      <w:r>
        <w:t xml:space="preserve"> these for the benefit of the company and my future professional career.  </w:t>
      </w:r>
    </w:p>
    <w:p w14:paraId="1EFD6CB9" w14:textId="77777777" w:rsidR="007F61BD" w:rsidRDefault="007F61BD" w:rsidP="007F61BD">
      <w:r>
        <w:t xml:space="preserve"> </w:t>
      </w:r>
    </w:p>
    <w:p w14:paraId="24DADFF3" w14:textId="5E4AD3CC" w:rsidR="001B624F" w:rsidRPr="00937BEA" w:rsidRDefault="007F61BD" w:rsidP="007F61BD">
      <w:pPr>
        <w:rPr>
          <w:b/>
          <w:bCs/>
        </w:rPr>
        <w:sectPr w:rsidR="001B624F" w:rsidRPr="00937BE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CB0C0F">
        <w:rPr>
          <w:b/>
          <w:bCs/>
        </w:rPr>
        <w:t>SKILLS</w:t>
      </w:r>
    </w:p>
    <w:p w14:paraId="23D35768" w14:textId="2776E11B" w:rsidR="007F61BD" w:rsidRDefault="00937BEA" w:rsidP="00937BEA">
      <w:pPr>
        <w:pStyle w:val="ListParagraph"/>
        <w:numPr>
          <w:ilvl w:val="0"/>
          <w:numId w:val="7"/>
        </w:numPr>
      </w:pPr>
      <w:r>
        <w:t xml:space="preserve">Customer Service </w:t>
      </w:r>
    </w:p>
    <w:p w14:paraId="16A695D6" w14:textId="13C8C5F3" w:rsidR="00FB5C5C" w:rsidRDefault="00FB5C5C" w:rsidP="00937BEA">
      <w:pPr>
        <w:pStyle w:val="ListParagraph"/>
        <w:numPr>
          <w:ilvl w:val="0"/>
          <w:numId w:val="7"/>
        </w:numPr>
      </w:pPr>
      <w:r>
        <w:t>Customer Experience</w:t>
      </w:r>
    </w:p>
    <w:p w14:paraId="00AC5DAB" w14:textId="2149E547" w:rsidR="00937BEA" w:rsidRDefault="00FC3FC1" w:rsidP="00937BEA">
      <w:pPr>
        <w:pStyle w:val="ListParagraph"/>
        <w:numPr>
          <w:ilvl w:val="0"/>
          <w:numId w:val="7"/>
        </w:numPr>
      </w:pPr>
      <w:r>
        <w:t>Team player</w:t>
      </w:r>
    </w:p>
    <w:p w14:paraId="08C6F8A5" w14:textId="066BA4A3" w:rsidR="00937BEA" w:rsidRDefault="00937BEA" w:rsidP="00937BEA">
      <w:pPr>
        <w:pStyle w:val="ListParagraph"/>
        <w:numPr>
          <w:ilvl w:val="0"/>
          <w:numId w:val="6"/>
        </w:numPr>
      </w:pPr>
      <w:r>
        <w:t>Excellent problem solver</w:t>
      </w:r>
    </w:p>
    <w:p w14:paraId="6A97A76D" w14:textId="5855240D" w:rsidR="00FB5C5C" w:rsidRDefault="00FB5C5C" w:rsidP="00937BEA">
      <w:pPr>
        <w:pStyle w:val="ListParagraph"/>
        <w:numPr>
          <w:ilvl w:val="0"/>
          <w:numId w:val="6"/>
        </w:numPr>
      </w:pPr>
      <w:r>
        <w:t>Time Management</w:t>
      </w:r>
    </w:p>
    <w:p w14:paraId="1286FF96" w14:textId="77777777" w:rsidR="00FB5C5C" w:rsidRDefault="00FB5C5C" w:rsidP="00FB5C5C">
      <w:pPr>
        <w:pStyle w:val="ListParagraph"/>
        <w:numPr>
          <w:ilvl w:val="0"/>
          <w:numId w:val="6"/>
        </w:numPr>
      </w:pPr>
      <w:r>
        <w:t>Employee training</w:t>
      </w:r>
    </w:p>
    <w:p w14:paraId="6007E4AC" w14:textId="717FA54D" w:rsidR="00FB5C5C" w:rsidRDefault="00FB5C5C" w:rsidP="00FB5C5C">
      <w:pPr>
        <w:pStyle w:val="ListParagraph"/>
        <w:numPr>
          <w:ilvl w:val="0"/>
          <w:numId w:val="6"/>
        </w:numPr>
      </w:pPr>
      <w:r>
        <w:t>Tech Curious</w:t>
      </w:r>
    </w:p>
    <w:p w14:paraId="044EA92F" w14:textId="77777777" w:rsidR="00937BEA" w:rsidRDefault="00937BEA" w:rsidP="00937BEA"/>
    <w:p w14:paraId="2DD3FD66" w14:textId="185EB4E6" w:rsidR="00FB5C5C" w:rsidRDefault="00FB5C5C" w:rsidP="00FB5C5C">
      <w:pPr>
        <w:ind w:left="360"/>
        <w:sectPr w:rsidR="00FB5C5C" w:rsidSect="001B624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DCCFAE2" w14:textId="7BCE20F9" w:rsidR="007F61BD" w:rsidRDefault="007F61BD" w:rsidP="007F61BD">
      <w:r>
        <w:t xml:space="preserve"> </w:t>
      </w:r>
    </w:p>
    <w:p w14:paraId="3BC1A298" w14:textId="77777777" w:rsidR="007F61BD" w:rsidRDefault="007F61BD" w:rsidP="007F61BD">
      <w:r>
        <w:t xml:space="preserve"> </w:t>
      </w:r>
    </w:p>
    <w:p w14:paraId="7BEDDE1F" w14:textId="641C5D05" w:rsidR="007F61BD" w:rsidRDefault="007F61BD" w:rsidP="007F61BD">
      <w:r w:rsidRPr="00CB0C0F">
        <w:rPr>
          <w:b/>
          <w:bCs/>
        </w:rPr>
        <w:t>EXPERIENCE</w:t>
      </w:r>
      <w:r>
        <w:t xml:space="preserve"> </w:t>
      </w:r>
    </w:p>
    <w:p w14:paraId="1B2AABEE" w14:textId="194419EC" w:rsidR="007F61BD" w:rsidRDefault="007F61BD" w:rsidP="007F61BD">
      <w:r w:rsidRPr="00CB0C0F">
        <w:rPr>
          <w:b/>
          <w:bCs/>
        </w:rPr>
        <w:t>Ferries Del Caribe</w:t>
      </w:r>
      <w:r>
        <w:t xml:space="preserve">, 2018 </w:t>
      </w:r>
      <w:r w:rsidR="001B624F">
        <w:t>–</w:t>
      </w:r>
      <w:r>
        <w:t xml:space="preserve"> 2019</w:t>
      </w:r>
    </w:p>
    <w:p w14:paraId="6DF935D9" w14:textId="5D1013F3" w:rsidR="001B624F" w:rsidRDefault="001B624F" w:rsidP="007F61BD">
      <w:r>
        <w:t>Reservation Agent</w:t>
      </w:r>
    </w:p>
    <w:p w14:paraId="4F128148" w14:textId="2D90830D" w:rsidR="007F61BD" w:rsidRDefault="00FB5C5C" w:rsidP="00FB5C5C">
      <w:pPr>
        <w:pStyle w:val="ListParagraph"/>
        <w:numPr>
          <w:ilvl w:val="0"/>
          <w:numId w:val="9"/>
        </w:numPr>
      </w:pPr>
      <w:r>
        <w:t>Provide</w:t>
      </w:r>
      <w:r w:rsidR="00C95E00">
        <w:t>d</w:t>
      </w:r>
      <w:r>
        <w:t xml:space="preserve"> service</w:t>
      </w:r>
      <w:r w:rsidR="00C95E00">
        <w:t>s</w:t>
      </w:r>
      <w:r>
        <w:t xml:space="preserve"> to clients with reservations for ferries, hotels and transfers</w:t>
      </w:r>
    </w:p>
    <w:p w14:paraId="2AF289C7" w14:textId="7F8861C8" w:rsidR="00FB5C5C" w:rsidRDefault="00C95E00" w:rsidP="00FB5C5C">
      <w:pPr>
        <w:pStyle w:val="ListParagraph"/>
        <w:numPr>
          <w:ilvl w:val="0"/>
          <w:numId w:val="8"/>
        </w:numPr>
      </w:pPr>
      <w:r>
        <w:t>Handled customer concerns and solved their issues in a timely and professional manner</w:t>
      </w:r>
    </w:p>
    <w:p w14:paraId="13F68D5D" w14:textId="19949755" w:rsidR="007F61BD" w:rsidRDefault="00C95E00" w:rsidP="00FB5C5C">
      <w:pPr>
        <w:pStyle w:val="ListParagraph"/>
        <w:numPr>
          <w:ilvl w:val="0"/>
          <w:numId w:val="8"/>
        </w:numPr>
      </w:pPr>
      <w:r>
        <w:t>Onboarded</w:t>
      </w:r>
      <w:r w:rsidR="007F61BD">
        <w:t xml:space="preserve"> new agents </w:t>
      </w:r>
      <w:r>
        <w:t>by providing on the job training and mentoring to ensure company standards were met.</w:t>
      </w:r>
    </w:p>
    <w:p w14:paraId="7499D2F8" w14:textId="77777777" w:rsidR="007F61BD" w:rsidRDefault="007F61BD" w:rsidP="007F61BD">
      <w:r>
        <w:t xml:space="preserve"> </w:t>
      </w:r>
    </w:p>
    <w:p w14:paraId="3521AA30" w14:textId="0BC984FB" w:rsidR="007F61BD" w:rsidRDefault="007F61BD" w:rsidP="007F61BD">
      <w:r w:rsidRPr="00B47629">
        <w:rPr>
          <w:b/>
          <w:bCs/>
        </w:rPr>
        <w:t>FEMA/LINK-ACTIVE</w:t>
      </w:r>
      <w:r>
        <w:t>, 2017 - 2018</w:t>
      </w:r>
    </w:p>
    <w:p w14:paraId="7A865BB5" w14:textId="77777777" w:rsidR="00C95E00" w:rsidRDefault="00C95E00" w:rsidP="00C95E00">
      <w:r>
        <w:t>Document Supervisor</w:t>
      </w:r>
    </w:p>
    <w:p w14:paraId="678AC781" w14:textId="75B824D2" w:rsidR="007F61BD" w:rsidRDefault="007F61BD" w:rsidP="00C95E00">
      <w:pPr>
        <w:pStyle w:val="ListParagraph"/>
        <w:numPr>
          <w:ilvl w:val="0"/>
          <w:numId w:val="10"/>
        </w:numPr>
      </w:pPr>
      <w:r>
        <w:t>Contact clients to document all property damage claims and enter these into the computer system.</w:t>
      </w:r>
    </w:p>
    <w:p w14:paraId="5214986C" w14:textId="1E99FF47" w:rsidR="007F61BD" w:rsidRDefault="007F61BD" w:rsidP="004454BF">
      <w:pPr>
        <w:pStyle w:val="ListParagraph"/>
        <w:numPr>
          <w:ilvl w:val="0"/>
          <w:numId w:val="10"/>
        </w:numPr>
      </w:pPr>
      <w:r>
        <w:t>Assist clients with reporting and filing of the appropriate paperwork to submit their claims.</w:t>
      </w:r>
    </w:p>
    <w:p w14:paraId="7B284B09" w14:textId="50F4FB98" w:rsidR="007F61BD" w:rsidRDefault="004454BF" w:rsidP="004454BF">
      <w:pPr>
        <w:pStyle w:val="ListParagraph"/>
        <w:numPr>
          <w:ilvl w:val="0"/>
          <w:numId w:val="10"/>
        </w:numPr>
      </w:pPr>
      <w:r>
        <w:t xml:space="preserve">Maintain communication with </w:t>
      </w:r>
      <w:r w:rsidR="007F61BD">
        <w:t xml:space="preserve">clients </w:t>
      </w:r>
      <w:r>
        <w:t xml:space="preserve">to provide </w:t>
      </w:r>
      <w:r w:rsidR="007F61BD">
        <w:t>document approvals in order to proceed with the required repairs.</w:t>
      </w:r>
    </w:p>
    <w:p w14:paraId="53D3965F" w14:textId="77777777" w:rsidR="007F61BD" w:rsidRDefault="007F61BD" w:rsidP="007F61BD"/>
    <w:p w14:paraId="6E1EE3CF" w14:textId="641EAD40" w:rsidR="007F61BD" w:rsidRDefault="007F61BD" w:rsidP="007F61BD">
      <w:r w:rsidRPr="00B47629">
        <w:rPr>
          <w:b/>
          <w:bCs/>
        </w:rPr>
        <w:t>Antilles Insurance Company,</w:t>
      </w:r>
      <w:r>
        <w:t xml:space="preserve"> 2017 </w:t>
      </w:r>
      <w:r w:rsidR="004454BF">
        <w:t>–</w:t>
      </w:r>
      <w:r>
        <w:t xml:space="preserve"> 2019</w:t>
      </w:r>
    </w:p>
    <w:p w14:paraId="3FAF3CC5" w14:textId="07E95256" w:rsidR="004454BF" w:rsidRDefault="004454BF" w:rsidP="007F61BD">
      <w:r>
        <w:t>Property Damage Inspectors</w:t>
      </w:r>
    </w:p>
    <w:p w14:paraId="32166254" w14:textId="0A5A51D3" w:rsidR="007F61BD" w:rsidRDefault="007F61BD" w:rsidP="004454BF">
      <w:pPr>
        <w:pStyle w:val="ListParagraph"/>
        <w:numPr>
          <w:ilvl w:val="0"/>
          <w:numId w:val="11"/>
        </w:numPr>
      </w:pPr>
      <w:r>
        <w:t>Evaluate</w:t>
      </w:r>
      <w:r w:rsidR="006F2E02">
        <w:t>d</w:t>
      </w:r>
      <w:r>
        <w:t xml:space="preserve"> and inspect</w:t>
      </w:r>
      <w:r w:rsidR="006F2E02">
        <w:t>ed</w:t>
      </w:r>
      <w:r>
        <w:t xml:space="preserve"> personal property in order to estimate the level of damage</w:t>
      </w:r>
      <w:r w:rsidR="004454BF">
        <w:t xml:space="preserve"> while showing empathy and providing excellent service</w:t>
      </w:r>
      <w:r>
        <w:t>.</w:t>
      </w:r>
    </w:p>
    <w:p w14:paraId="1FC6FA2C" w14:textId="4A2D6A23" w:rsidR="007F61BD" w:rsidRDefault="007F61BD" w:rsidP="004454BF">
      <w:pPr>
        <w:pStyle w:val="ListParagraph"/>
        <w:numPr>
          <w:ilvl w:val="0"/>
          <w:numId w:val="11"/>
        </w:numPr>
      </w:pPr>
      <w:r>
        <w:t>Photograph</w:t>
      </w:r>
      <w:r w:rsidR="006F2E02">
        <w:t>ed</w:t>
      </w:r>
      <w:r>
        <w:t xml:space="preserve"> and document</w:t>
      </w:r>
      <w:r w:rsidR="006F2E02">
        <w:t>ed</w:t>
      </w:r>
      <w:r>
        <w:t xml:space="preserve"> all findings in an organized manner for reporting.</w:t>
      </w:r>
    </w:p>
    <w:p w14:paraId="2F7832AB" w14:textId="7DAA5A23" w:rsidR="007F61BD" w:rsidRDefault="007F61BD" w:rsidP="004454BF">
      <w:pPr>
        <w:pStyle w:val="ListParagraph"/>
        <w:numPr>
          <w:ilvl w:val="0"/>
          <w:numId w:val="11"/>
        </w:numPr>
      </w:pPr>
      <w:r>
        <w:t>Prepare</w:t>
      </w:r>
      <w:r w:rsidR="006F2E02">
        <w:t>d</w:t>
      </w:r>
      <w:r>
        <w:t xml:space="preserve"> and provide</w:t>
      </w:r>
      <w:r w:rsidR="006F2E02">
        <w:t>d</w:t>
      </w:r>
      <w:r>
        <w:t xml:space="preserve"> an assessment report required by the insurance agency for processing.</w:t>
      </w:r>
    </w:p>
    <w:p w14:paraId="313C84F1" w14:textId="77777777" w:rsidR="007F61BD" w:rsidRDefault="007F61BD" w:rsidP="007F61BD">
      <w:r>
        <w:t xml:space="preserve"> </w:t>
      </w:r>
    </w:p>
    <w:p w14:paraId="1028A84A" w14:textId="6D25C6DD" w:rsidR="007F61BD" w:rsidRDefault="007F61BD" w:rsidP="007F61BD">
      <w:r w:rsidRPr="00B47629">
        <w:rPr>
          <w:b/>
          <w:bCs/>
        </w:rPr>
        <w:t>Sun Rico and Tours</w:t>
      </w:r>
      <w:r>
        <w:t>, 2016 – 2019</w:t>
      </w:r>
    </w:p>
    <w:p w14:paraId="20060D5F" w14:textId="77777777" w:rsidR="004454BF" w:rsidRDefault="004454BF" w:rsidP="004454BF">
      <w:r>
        <w:t>Debark and Embark Agent</w:t>
      </w:r>
    </w:p>
    <w:p w14:paraId="3EDE589A" w14:textId="41C1700A" w:rsidR="004454BF" w:rsidRDefault="004454BF" w:rsidP="00B47629">
      <w:pPr>
        <w:pStyle w:val="ListParagraph"/>
        <w:numPr>
          <w:ilvl w:val="0"/>
          <w:numId w:val="1"/>
        </w:numPr>
      </w:pPr>
      <w:r>
        <w:t>Provide</w:t>
      </w:r>
      <w:r w:rsidR="006F2E02">
        <w:t>d</w:t>
      </w:r>
      <w:r>
        <w:t xml:space="preserve"> excellent customer service to all passengers </w:t>
      </w:r>
      <w:r w:rsidR="006F2E02">
        <w:t>by</w:t>
      </w:r>
      <w:r>
        <w:t xml:space="preserve"> ensur</w:t>
      </w:r>
      <w:r w:rsidR="006F2E02">
        <w:t>ing that</w:t>
      </w:r>
      <w:r>
        <w:t xml:space="preserve"> their check-in and check-out documentation was correct.</w:t>
      </w:r>
    </w:p>
    <w:p w14:paraId="0A74B9A5" w14:textId="06FC4F45" w:rsidR="007F61BD" w:rsidRDefault="004454BF" w:rsidP="00B47629">
      <w:pPr>
        <w:pStyle w:val="ListParagraph"/>
        <w:numPr>
          <w:ilvl w:val="0"/>
          <w:numId w:val="1"/>
        </w:numPr>
      </w:pPr>
      <w:r>
        <w:t>Manage</w:t>
      </w:r>
      <w:r w:rsidR="006F2E02">
        <w:t>d</w:t>
      </w:r>
      <w:r>
        <w:t xml:space="preserve"> customer complaints and resolved issues to ensure the customer was provide with a seamless experience and service.</w:t>
      </w:r>
    </w:p>
    <w:p w14:paraId="3B029E60" w14:textId="77777777" w:rsidR="007F61BD" w:rsidRDefault="007F61BD" w:rsidP="007F61BD">
      <w:r>
        <w:lastRenderedPageBreak/>
        <w:t xml:space="preserve"> </w:t>
      </w:r>
    </w:p>
    <w:p w14:paraId="6CDD3022" w14:textId="609C5894" w:rsidR="007F61BD" w:rsidRDefault="007F61BD" w:rsidP="007F61BD">
      <w:r w:rsidRPr="00077D84">
        <w:rPr>
          <w:b/>
          <w:bCs/>
        </w:rPr>
        <w:t>Travel Services Inc.</w:t>
      </w:r>
      <w:r>
        <w:t xml:space="preserve">, 2006 </w:t>
      </w:r>
      <w:r w:rsidR="006F2E02">
        <w:t>–</w:t>
      </w:r>
      <w:r>
        <w:t xml:space="preserve"> 2007</w:t>
      </w:r>
    </w:p>
    <w:p w14:paraId="68FF199A" w14:textId="77777777" w:rsidR="006F2E02" w:rsidRDefault="006F2E02" w:rsidP="006F2E02">
      <w:r>
        <w:t>Wholesale Assistant</w:t>
      </w:r>
    </w:p>
    <w:p w14:paraId="7C8C8361" w14:textId="0E46C090" w:rsidR="007F61BD" w:rsidRDefault="007F61BD" w:rsidP="006F2E02">
      <w:pPr>
        <w:pStyle w:val="ListParagraph"/>
        <w:numPr>
          <w:ilvl w:val="0"/>
          <w:numId w:val="12"/>
        </w:numPr>
      </w:pPr>
      <w:r>
        <w:t>Work</w:t>
      </w:r>
      <w:r w:rsidR="006F2E02">
        <w:t>ed</w:t>
      </w:r>
      <w:r>
        <w:t xml:space="preserve"> with travel agents and agencies around the world who offered Puerto Rico as a travel destination</w:t>
      </w:r>
      <w:r w:rsidR="006F2E02">
        <w:t xml:space="preserve"> to provided assistance with reservations</w:t>
      </w:r>
    </w:p>
    <w:p w14:paraId="35992A55" w14:textId="5434FF1E" w:rsidR="007F61BD" w:rsidRDefault="007F61BD" w:rsidP="006F2E02">
      <w:pPr>
        <w:pStyle w:val="ListParagraph"/>
        <w:numPr>
          <w:ilvl w:val="0"/>
          <w:numId w:val="12"/>
        </w:numPr>
      </w:pPr>
      <w:r>
        <w:t>Book</w:t>
      </w:r>
      <w:r w:rsidR="006F2E02">
        <w:t>ed</w:t>
      </w:r>
      <w:r>
        <w:t xml:space="preserve"> reservations for hotels, transfers, </w:t>
      </w:r>
      <w:r w:rsidR="006F2E02">
        <w:t xml:space="preserve">and </w:t>
      </w:r>
      <w:r>
        <w:t>tours</w:t>
      </w:r>
      <w:r w:rsidR="006F2E02">
        <w:t xml:space="preserve"> to meet the customer’s requests</w:t>
      </w:r>
    </w:p>
    <w:p w14:paraId="4FF9CFBA" w14:textId="39D08736" w:rsidR="007F61BD" w:rsidRDefault="007F61BD" w:rsidP="006F2E02">
      <w:pPr>
        <w:pStyle w:val="ListParagraph"/>
        <w:numPr>
          <w:ilvl w:val="0"/>
          <w:numId w:val="12"/>
        </w:numPr>
      </w:pPr>
      <w:r>
        <w:t>Responsible for coordinating tourist group activities</w:t>
      </w:r>
      <w:r w:rsidR="006F2E02">
        <w:t xml:space="preserve"> and ensuring the guests received a wonderful and enjoyable experience</w:t>
      </w:r>
    </w:p>
    <w:p w14:paraId="3DA2EC09" w14:textId="7D54D085" w:rsidR="007F61BD" w:rsidRDefault="007F61BD" w:rsidP="006F2E02">
      <w:pPr>
        <w:pStyle w:val="ListParagraph"/>
        <w:numPr>
          <w:ilvl w:val="0"/>
          <w:numId w:val="12"/>
        </w:numPr>
      </w:pPr>
      <w:r>
        <w:t>Manage</w:t>
      </w:r>
      <w:r w:rsidR="006F2E02">
        <w:t>d</w:t>
      </w:r>
      <w:r>
        <w:t xml:space="preserve"> </w:t>
      </w:r>
      <w:r w:rsidR="006F2E02">
        <w:t>difficult customer</w:t>
      </w:r>
      <w:r>
        <w:t xml:space="preserve"> situation</w:t>
      </w:r>
      <w:r w:rsidR="006F2E02">
        <w:t>s</w:t>
      </w:r>
      <w:r>
        <w:t xml:space="preserve"> by providing adequate solutions with regards to customer travel plans until customer was fully satisfied</w:t>
      </w:r>
    </w:p>
    <w:p w14:paraId="2E45EA77" w14:textId="77777777" w:rsidR="007F61BD" w:rsidRDefault="007F61BD" w:rsidP="007F61BD">
      <w:r>
        <w:t xml:space="preserve"> </w:t>
      </w:r>
    </w:p>
    <w:p w14:paraId="091B50A4" w14:textId="39797794" w:rsidR="007F61BD" w:rsidRDefault="007F61BD" w:rsidP="007F61BD">
      <w:proofErr w:type="spellStart"/>
      <w:r w:rsidRPr="00D64C49">
        <w:rPr>
          <w:b/>
          <w:bCs/>
        </w:rPr>
        <w:t>Viajes</w:t>
      </w:r>
      <w:proofErr w:type="spellEnd"/>
      <w:r w:rsidRPr="00D64C49">
        <w:rPr>
          <w:b/>
          <w:bCs/>
        </w:rPr>
        <w:t xml:space="preserve"> </w:t>
      </w:r>
      <w:proofErr w:type="spellStart"/>
      <w:r w:rsidRPr="00D64C49">
        <w:rPr>
          <w:b/>
          <w:bCs/>
        </w:rPr>
        <w:t>Galianas</w:t>
      </w:r>
      <w:proofErr w:type="spellEnd"/>
      <w:r>
        <w:t xml:space="preserve">, 2004 </w:t>
      </w:r>
      <w:r w:rsidR="006F2E02">
        <w:t>–</w:t>
      </w:r>
      <w:r>
        <w:t xml:space="preserve"> 2006</w:t>
      </w:r>
    </w:p>
    <w:p w14:paraId="53567748" w14:textId="77777777" w:rsidR="006F2E02" w:rsidRDefault="006F2E02" w:rsidP="007F61BD">
      <w:r>
        <w:t>Travel Agent</w:t>
      </w:r>
    </w:p>
    <w:p w14:paraId="012C9FAF" w14:textId="237FEA86" w:rsidR="007F61BD" w:rsidRDefault="007F61BD" w:rsidP="006F2E02">
      <w:pPr>
        <w:pStyle w:val="ListParagraph"/>
        <w:numPr>
          <w:ilvl w:val="0"/>
          <w:numId w:val="13"/>
        </w:numPr>
      </w:pPr>
      <w:r>
        <w:t xml:space="preserve">Provided excellent customer service by advising travelers of the best </w:t>
      </w:r>
      <w:r w:rsidR="004536D0">
        <w:t>destinations and travel experiences available to exceed their expectations</w:t>
      </w:r>
    </w:p>
    <w:p w14:paraId="27F6ADCE" w14:textId="24D1C824" w:rsidR="007F61BD" w:rsidRDefault="007F61BD" w:rsidP="006F2E02">
      <w:pPr>
        <w:pStyle w:val="ListParagraph"/>
        <w:numPr>
          <w:ilvl w:val="0"/>
          <w:numId w:val="13"/>
        </w:numPr>
      </w:pPr>
      <w:r>
        <w:t>Worked with more than fifty travel agents and individual clients, booking hotels, air and transfers.</w:t>
      </w:r>
    </w:p>
    <w:p w14:paraId="3D767847" w14:textId="76959316" w:rsidR="007F61BD" w:rsidRDefault="007F61BD" w:rsidP="006F2E02">
      <w:pPr>
        <w:pStyle w:val="ListParagraph"/>
        <w:numPr>
          <w:ilvl w:val="0"/>
          <w:numId w:val="13"/>
        </w:numPr>
      </w:pPr>
      <w:r>
        <w:t>Solved any customer travel situations</w:t>
      </w:r>
      <w:r w:rsidR="004536D0">
        <w:t xml:space="preserve"> or concerns</w:t>
      </w:r>
      <w:r>
        <w:t xml:space="preserve"> and followed up with customer</w:t>
      </w:r>
      <w:r w:rsidR="004536D0">
        <w:t xml:space="preserve">s to ensure </w:t>
      </w:r>
      <w:r>
        <w:t>satisfaction</w:t>
      </w:r>
    </w:p>
    <w:p w14:paraId="70F0808D" w14:textId="0FDFF711" w:rsidR="006F2E02" w:rsidRDefault="006F2E02" w:rsidP="006F2E02">
      <w:pPr>
        <w:pStyle w:val="ListParagraph"/>
        <w:numPr>
          <w:ilvl w:val="0"/>
          <w:numId w:val="13"/>
        </w:numPr>
      </w:pPr>
      <w:r>
        <w:t>Served as a car rental representative for Hertz</w:t>
      </w:r>
    </w:p>
    <w:p w14:paraId="11908950" w14:textId="77777777" w:rsidR="006F2E02" w:rsidRDefault="006F2E02" w:rsidP="006F2E02">
      <w:pPr>
        <w:pStyle w:val="ListParagraph"/>
        <w:ind w:left="771"/>
      </w:pPr>
    </w:p>
    <w:p w14:paraId="1A0FF565" w14:textId="51A25E35" w:rsidR="007F61BD" w:rsidRDefault="004536D0" w:rsidP="007F61BD">
      <w:r>
        <w:rPr>
          <w:b/>
          <w:bCs/>
        </w:rPr>
        <w:t xml:space="preserve">The </w:t>
      </w:r>
      <w:r w:rsidR="007F61BD" w:rsidRPr="00D64C49">
        <w:rPr>
          <w:b/>
          <w:bCs/>
        </w:rPr>
        <w:t>Walt Disney Company</w:t>
      </w:r>
      <w:r w:rsidR="007F61BD">
        <w:t xml:space="preserve">, 1999 </w:t>
      </w:r>
      <w:r>
        <w:t>–</w:t>
      </w:r>
      <w:r w:rsidR="007F61BD">
        <w:t xml:space="preserve"> 2004</w:t>
      </w:r>
    </w:p>
    <w:p w14:paraId="68F53262" w14:textId="6206EEA7" w:rsidR="004536D0" w:rsidRDefault="004536D0" w:rsidP="007F61BD">
      <w:r>
        <w:t>Reservation Agent</w:t>
      </w:r>
    </w:p>
    <w:p w14:paraId="22D5898E" w14:textId="3C812027" w:rsidR="004536D0" w:rsidRDefault="004536D0" w:rsidP="004536D0">
      <w:pPr>
        <w:pStyle w:val="ListParagraph"/>
        <w:numPr>
          <w:ilvl w:val="0"/>
          <w:numId w:val="14"/>
        </w:numPr>
      </w:pPr>
      <w:r>
        <w:t>Certified Guest Services cast member</w:t>
      </w:r>
    </w:p>
    <w:p w14:paraId="7145F1EA" w14:textId="3E1C51E3" w:rsidR="007F61BD" w:rsidRDefault="004536D0" w:rsidP="00275496">
      <w:pPr>
        <w:pStyle w:val="ListParagraph"/>
        <w:numPr>
          <w:ilvl w:val="0"/>
          <w:numId w:val="14"/>
        </w:numPr>
      </w:pPr>
      <w:r>
        <w:t>Responsible for providing guests with a seamless experience and creating a magical vacation to not only meet but exceed the</w:t>
      </w:r>
      <w:r w:rsidR="00275496">
        <w:t>ir</w:t>
      </w:r>
      <w:r>
        <w:t xml:space="preserve"> expectations </w:t>
      </w:r>
    </w:p>
    <w:p w14:paraId="235E9020" w14:textId="1C03C0EF" w:rsidR="007F61BD" w:rsidRDefault="007F61BD" w:rsidP="004536D0">
      <w:pPr>
        <w:pStyle w:val="ListParagraph"/>
        <w:numPr>
          <w:ilvl w:val="0"/>
          <w:numId w:val="14"/>
        </w:numPr>
      </w:pPr>
      <w:r>
        <w:t>Book</w:t>
      </w:r>
      <w:r w:rsidR="00275496">
        <w:t>ed dining, hotel accommodations, airlines and</w:t>
      </w:r>
      <w:r>
        <w:t xml:space="preserve"> various tours, such as backstage tours, fireworks viewing, VIP American Express sections and Destination Disney tickets.</w:t>
      </w:r>
    </w:p>
    <w:p w14:paraId="7DCBE7AC" w14:textId="70574424" w:rsidR="007F61BD" w:rsidRDefault="00275496" w:rsidP="004536D0">
      <w:pPr>
        <w:pStyle w:val="ListParagraph"/>
        <w:numPr>
          <w:ilvl w:val="0"/>
          <w:numId w:val="14"/>
        </w:numPr>
      </w:pPr>
      <w:r>
        <w:t>Handled guest’s concerns and s</w:t>
      </w:r>
      <w:r w:rsidR="007F61BD">
        <w:t xml:space="preserve">uggested alternatives to meet </w:t>
      </w:r>
      <w:r>
        <w:t>their vacation wishes</w:t>
      </w:r>
    </w:p>
    <w:p w14:paraId="635E0693" w14:textId="1CFC4798" w:rsidR="007F61BD" w:rsidRDefault="007F61BD" w:rsidP="007F61BD"/>
    <w:p w14:paraId="0EEC9DBD" w14:textId="3C9DD883" w:rsidR="007F61BD" w:rsidRDefault="007F61BD" w:rsidP="007F61BD">
      <w:r w:rsidRPr="00D64C49">
        <w:rPr>
          <w:b/>
          <w:bCs/>
        </w:rPr>
        <w:t>Royal Caribbean Cruise</w:t>
      </w:r>
      <w:r>
        <w:t xml:space="preserve">, 1997 </w:t>
      </w:r>
      <w:r w:rsidR="00275496">
        <w:t>–</w:t>
      </w:r>
      <w:r>
        <w:t xml:space="preserve"> 1999</w:t>
      </w:r>
    </w:p>
    <w:p w14:paraId="0E87FEBF" w14:textId="77777777" w:rsidR="00275496" w:rsidRPr="00D64C49" w:rsidRDefault="00275496" w:rsidP="00275496">
      <w:r w:rsidRPr="00D64C49">
        <w:t>Embarkation Agent</w:t>
      </w:r>
    </w:p>
    <w:p w14:paraId="266C21CC" w14:textId="62176AA3" w:rsidR="007F61BD" w:rsidRDefault="007F61BD" w:rsidP="00275496">
      <w:pPr>
        <w:pStyle w:val="ListParagraph"/>
        <w:numPr>
          <w:ilvl w:val="0"/>
          <w:numId w:val="15"/>
        </w:numPr>
      </w:pPr>
      <w:r>
        <w:t>Supervised embarkation /check</w:t>
      </w:r>
      <w:r w:rsidR="00182B37">
        <w:t>ed</w:t>
      </w:r>
      <w:r>
        <w:t xml:space="preserve">-in cruise passengers </w:t>
      </w:r>
    </w:p>
    <w:p w14:paraId="1D594330" w14:textId="56F6F8A8" w:rsidR="007F61BD" w:rsidRDefault="007F61BD" w:rsidP="00275496">
      <w:pPr>
        <w:pStyle w:val="ListParagraph"/>
        <w:numPr>
          <w:ilvl w:val="0"/>
          <w:numId w:val="15"/>
        </w:numPr>
      </w:pPr>
      <w:r>
        <w:t>Handle</w:t>
      </w:r>
      <w:r w:rsidR="00275496">
        <w:t>d</w:t>
      </w:r>
      <w:r>
        <w:t xml:space="preserve"> Immigration documents and processed non-US citizens</w:t>
      </w:r>
    </w:p>
    <w:p w14:paraId="04734522" w14:textId="5BAE2E9B" w:rsidR="007F61BD" w:rsidRDefault="007F61BD" w:rsidP="00275496">
      <w:pPr>
        <w:pStyle w:val="ListParagraph"/>
        <w:numPr>
          <w:ilvl w:val="0"/>
          <w:numId w:val="15"/>
        </w:numPr>
      </w:pPr>
      <w:r>
        <w:t>Arrange</w:t>
      </w:r>
      <w:r w:rsidR="00275496">
        <w:t>d</w:t>
      </w:r>
      <w:r>
        <w:t xml:space="preserve"> assistant for passengers with disabilities</w:t>
      </w:r>
    </w:p>
    <w:p w14:paraId="552FE1C6" w14:textId="77777777" w:rsidR="007F61BD" w:rsidRDefault="007F61BD" w:rsidP="007F61BD">
      <w:r>
        <w:t xml:space="preserve"> </w:t>
      </w:r>
    </w:p>
    <w:p w14:paraId="28F53A27" w14:textId="1C93559B" w:rsidR="007F61BD" w:rsidRPr="007F61BD" w:rsidRDefault="007F61BD" w:rsidP="007F61BD">
      <w:pPr>
        <w:rPr>
          <w:b/>
          <w:bCs/>
          <w:sz w:val="24"/>
          <w:szCs w:val="24"/>
        </w:rPr>
      </w:pPr>
      <w:r w:rsidRPr="007F61BD">
        <w:rPr>
          <w:b/>
          <w:bCs/>
          <w:sz w:val="24"/>
          <w:szCs w:val="24"/>
        </w:rPr>
        <w:t>E</w:t>
      </w:r>
      <w:r w:rsidR="00275496">
        <w:rPr>
          <w:b/>
          <w:bCs/>
          <w:sz w:val="24"/>
          <w:szCs w:val="24"/>
        </w:rPr>
        <w:t>DUCATION</w:t>
      </w:r>
    </w:p>
    <w:p w14:paraId="62C4C01C" w14:textId="61FDDB75" w:rsidR="007F61BD" w:rsidRDefault="007F61BD" w:rsidP="007F61BD">
      <w:r>
        <w:t>BS Business Management</w:t>
      </w:r>
    </w:p>
    <w:p w14:paraId="310AD920" w14:textId="32C2C9F4" w:rsidR="007F61BD" w:rsidRDefault="007F61BD">
      <w:r>
        <w:t>University of Phoenix, 2010</w:t>
      </w:r>
    </w:p>
    <w:p w14:paraId="75CA576D" w14:textId="6E88DCDE" w:rsidR="00E6191F" w:rsidRDefault="00E6191F"/>
    <w:p w14:paraId="4FA0E517" w14:textId="7A7433DF" w:rsidR="00937BEA" w:rsidRDefault="00937BEA">
      <w:pPr>
        <w:rPr>
          <w:b/>
          <w:bCs/>
          <w:sz w:val="24"/>
          <w:szCs w:val="24"/>
        </w:rPr>
      </w:pPr>
      <w:r w:rsidRPr="00937BEA">
        <w:rPr>
          <w:b/>
          <w:bCs/>
          <w:sz w:val="24"/>
          <w:szCs w:val="24"/>
        </w:rPr>
        <w:t>C</w:t>
      </w:r>
      <w:r w:rsidR="00275496">
        <w:rPr>
          <w:b/>
          <w:bCs/>
          <w:sz w:val="24"/>
          <w:szCs w:val="24"/>
        </w:rPr>
        <w:t>OMPUTER SKILLS</w:t>
      </w:r>
    </w:p>
    <w:p w14:paraId="56B9DD0C" w14:textId="32CFDBA1" w:rsidR="00FC3FC1" w:rsidRDefault="00FC3FC1">
      <w:pPr>
        <w:rPr>
          <w:sz w:val="24"/>
          <w:szCs w:val="24"/>
        </w:rPr>
      </w:pPr>
      <w:r>
        <w:rPr>
          <w:sz w:val="24"/>
          <w:szCs w:val="24"/>
        </w:rPr>
        <w:t>Certified in Microsoft Word, Excel, and Power Point</w:t>
      </w:r>
    </w:p>
    <w:p w14:paraId="6B297CE3" w14:textId="16CC08C0" w:rsidR="00FC3FC1" w:rsidRPr="00FC3FC1" w:rsidRDefault="00FC3FC1">
      <w:pPr>
        <w:rPr>
          <w:sz w:val="24"/>
          <w:szCs w:val="24"/>
        </w:rPr>
      </w:pPr>
      <w:r>
        <w:rPr>
          <w:sz w:val="24"/>
          <w:szCs w:val="24"/>
        </w:rPr>
        <w:t xml:space="preserve">Proficient in Merlin, </w:t>
      </w:r>
      <w:proofErr w:type="spellStart"/>
      <w:r>
        <w:rPr>
          <w:sz w:val="24"/>
          <w:szCs w:val="24"/>
        </w:rPr>
        <w:t>Sabre</w:t>
      </w:r>
      <w:proofErr w:type="spellEnd"/>
      <w:r>
        <w:rPr>
          <w:sz w:val="24"/>
          <w:szCs w:val="24"/>
        </w:rPr>
        <w:t>, and Disney Reservation Systems</w:t>
      </w:r>
    </w:p>
    <w:sectPr w:rsidR="00FC3FC1" w:rsidRPr="00FC3FC1" w:rsidSect="001B624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A47C7"/>
    <w:multiLevelType w:val="hybridMultilevel"/>
    <w:tmpl w:val="18F01682"/>
    <w:lvl w:ilvl="0" w:tplc="BB0A1DF2">
      <w:numFmt w:val="bullet"/>
      <w:lvlText w:val="•"/>
      <w:lvlJc w:val="left"/>
      <w:pPr>
        <w:ind w:left="771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" w15:restartNumberingAfterBreak="0">
    <w:nsid w:val="040A363D"/>
    <w:multiLevelType w:val="hybridMultilevel"/>
    <w:tmpl w:val="FA1818CE"/>
    <w:lvl w:ilvl="0" w:tplc="BB0A1DF2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00DE2"/>
    <w:multiLevelType w:val="hybridMultilevel"/>
    <w:tmpl w:val="69DED4D8"/>
    <w:lvl w:ilvl="0" w:tplc="BB0A1DF2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743B0"/>
    <w:multiLevelType w:val="hybridMultilevel"/>
    <w:tmpl w:val="50A090BE"/>
    <w:lvl w:ilvl="0" w:tplc="BB0A1DF2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174F4"/>
    <w:multiLevelType w:val="hybridMultilevel"/>
    <w:tmpl w:val="A4F4B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85A4130"/>
    <w:multiLevelType w:val="hybridMultilevel"/>
    <w:tmpl w:val="FB9E6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003615"/>
    <w:multiLevelType w:val="hybridMultilevel"/>
    <w:tmpl w:val="215C39CE"/>
    <w:lvl w:ilvl="0" w:tplc="BB0A1DF2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9B4887"/>
    <w:multiLevelType w:val="hybridMultilevel"/>
    <w:tmpl w:val="8C40E5B4"/>
    <w:lvl w:ilvl="0" w:tplc="BB0A1DF2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D00AC5"/>
    <w:multiLevelType w:val="hybridMultilevel"/>
    <w:tmpl w:val="602CE7E8"/>
    <w:lvl w:ilvl="0" w:tplc="BB0A1DF2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5C4215"/>
    <w:multiLevelType w:val="hybridMultilevel"/>
    <w:tmpl w:val="02C45E7C"/>
    <w:lvl w:ilvl="0" w:tplc="BB0A1DF2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9962A5"/>
    <w:multiLevelType w:val="hybridMultilevel"/>
    <w:tmpl w:val="82C8A5E2"/>
    <w:lvl w:ilvl="0" w:tplc="BB0A1DF2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032B1A"/>
    <w:multiLevelType w:val="hybridMultilevel"/>
    <w:tmpl w:val="A566A27A"/>
    <w:lvl w:ilvl="0" w:tplc="BB0A1DF2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974D2F"/>
    <w:multiLevelType w:val="hybridMultilevel"/>
    <w:tmpl w:val="AAA86C00"/>
    <w:lvl w:ilvl="0" w:tplc="BB0A1DF2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9151E3"/>
    <w:multiLevelType w:val="hybridMultilevel"/>
    <w:tmpl w:val="EF56414E"/>
    <w:lvl w:ilvl="0" w:tplc="BB0A1DF2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8B50AB"/>
    <w:multiLevelType w:val="hybridMultilevel"/>
    <w:tmpl w:val="D13432E0"/>
    <w:lvl w:ilvl="0" w:tplc="BB0A1DF2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14"/>
  </w:num>
  <w:num w:numId="6">
    <w:abstractNumId w:val="12"/>
  </w:num>
  <w:num w:numId="7">
    <w:abstractNumId w:val="13"/>
  </w:num>
  <w:num w:numId="8">
    <w:abstractNumId w:val="7"/>
  </w:num>
  <w:num w:numId="9">
    <w:abstractNumId w:val="11"/>
  </w:num>
  <w:num w:numId="10">
    <w:abstractNumId w:val="10"/>
  </w:num>
  <w:num w:numId="11">
    <w:abstractNumId w:val="9"/>
  </w:num>
  <w:num w:numId="12">
    <w:abstractNumId w:val="1"/>
  </w:num>
  <w:num w:numId="13">
    <w:abstractNumId w:val="0"/>
  </w:num>
  <w:num w:numId="14">
    <w:abstractNumId w:val="8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1BD"/>
    <w:rsid w:val="00042F58"/>
    <w:rsid w:val="00074B55"/>
    <w:rsid w:val="00077D84"/>
    <w:rsid w:val="00082F67"/>
    <w:rsid w:val="0012552B"/>
    <w:rsid w:val="00182B37"/>
    <w:rsid w:val="00194781"/>
    <w:rsid w:val="0019612A"/>
    <w:rsid w:val="001B624F"/>
    <w:rsid w:val="001D7A50"/>
    <w:rsid w:val="001F5B22"/>
    <w:rsid w:val="002363E1"/>
    <w:rsid w:val="00263523"/>
    <w:rsid w:val="00275496"/>
    <w:rsid w:val="002B5405"/>
    <w:rsid w:val="00315955"/>
    <w:rsid w:val="00353201"/>
    <w:rsid w:val="003902A6"/>
    <w:rsid w:val="00391D65"/>
    <w:rsid w:val="003A7148"/>
    <w:rsid w:val="00434F37"/>
    <w:rsid w:val="004454BF"/>
    <w:rsid w:val="004536D0"/>
    <w:rsid w:val="0045519B"/>
    <w:rsid w:val="004B0BFF"/>
    <w:rsid w:val="00535190"/>
    <w:rsid w:val="005A6F2B"/>
    <w:rsid w:val="005B63BA"/>
    <w:rsid w:val="00612998"/>
    <w:rsid w:val="00686BF6"/>
    <w:rsid w:val="006F2E02"/>
    <w:rsid w:val="006F4F34"/>
    <w:rsid w:val="0070767F"/>
    <w:rsid w:val="00735FF6"/>
    <w:rsid w:val="00766206"/>
    <w:rsid w:val="007A6120"/>
    <w:rsid w:val="007C715E"/>
    <w:rsid w:val="007F61BD"/>
    <w:rsid w:val="0080213D"/>
    <w:rsid w:val="00823E05"/>
    <w:rsid w:val="00881650"/>
    <w:rsid w:val="008A036E"/>
    <w:rsid w:val="00916DC5"/>
    <w:rsid w:val="00924A48"/>
    <w:rsid w:val="00937BEA"/>
    <w:rsid w:val="009E0D0F"/>
    <w:rsid w:val="00B201E8"/>
    <w:rsid w:val="00B47629"/>
    <w:rsid w:val="00BC5B86"/>
    <w:rsid w:val="00BD2539"/>
    <w:rsid w:val="00C60E89"/>
    <w:rsid w:val="00C95E00"/>
    <w:rsid w:val="00CA4F9F"/>
    <w:rsid w:val="00CB0C0F"/>
    <w:rsid w:val="00CB575D"/>
    <w:rsid w:val="00CD12D0"/>
    <w:rsid w:val="00CE0E18"/>
    <w:rsid w:val="00D55B44"/>
    <w:rsid w:val="00D64C49"/>
    <w:rsid w:val="00D96709"/>
    <w:rsid w:val="00E03950"/>
    <w:rsid w:val="00E61340"/>
    <w:rsid w:val="00E6191F"/>
    <w:rsid w:val="00ED29A9"/>
    <w:rsid w:val="00FA0790"/>
    <w:rsid w:val="00FB5C5C"/>
    <w:rsid w:val="00FC3FC1"/>
    <w:rsid w:val="00FE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C06EA"/>
  <w15:chartTrackingRefBased/>
  <w15:docId w15:val="{736DBC85-8237-C94C-AC38-8B1A49F1A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7D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gianna picorelli</dc:creator>
  <cp:keywords/>
  <dc:description/>
  <cp:lastModifiedBy/>
  <cp:revision>11</cp:revision>
  <dcterms:created xsi:type="dcterms:W3CDTF">2020-06-23T22:27:00Z</dcterms:created>
  <dcterms:modified xsi:type="dcterms:W3CDTF">2020-07-23T18:19:00Z</dcterms:modified>
</cp:coreProperties>
</file>